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849"/>
        <w:gridCol w:w="611"/>
        <w:gridCol w:w="867"/>
        <w:gridCol w:w="867"/>
        <w:gridCol w:w="867"/>
        <w:gridCol w:w="867"/>
        <w:gridCol w:w="867"/>
        <w:gridCol w:w="867"/>
      </w:tblGrid>
      <w:tr w:rsidR="00F41FF2" w:rsidTr="0082462B">
        <w:trPr>
          <w:trHeight w:val="450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附表：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1FF2" w:rsidTr="0082462B">
        <w:trPr>
          <w:trHeight w:val="810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2020年三明市第一医院公开招聘工作人员拟聘用人选名单（一）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人数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</w:t>
            </w:r>
            <w:r>
              <w:rPr>
                <w:rStyle w:val="font31"/>
                <w:rFonts w:ascii="黑体" w:eastAsia="黑体" w:hAnsi="黑体" w:cs="黑体" w:hint="default"/>
              </w:rPr>
              <w:t>名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学位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成绩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面试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成绩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体检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结果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考核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br/>
              <w:t>结果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三明市</w:t>
            </w:r>
          </w:p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第一医院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专技人员</w:t>
            </w:r>
          </w:p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（临床科室、医技科室）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陈文华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硕士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王永华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硕士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专技人员</w:t>
            </w:r>
          </w:p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（临床、医技科室）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林佩蓉</w:t>
            </w:r>
            <w:proofErr w:type="gram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俞建枫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蔡仲一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许淑玲</w:t>
            </w:r>
            <w:proofErr w:type="gram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杨桂花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专技人员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（麻醉科）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俞思悦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专技人员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（口腔科）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冯思婕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专技人员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 w:rsidRPr="0088579B">
              <w:rPr>
                <w:rFonts w:ascii="宋体" w:hAnsi="宋体" w:cs="宋体" w:hint="eastAsia"/>
                <w:color w:val="000000"/>
                <w:sz w:val="20"/>
                <w:szCs w:val="20"/>
              </w:rPr>
              <w:t>（临床科室）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丁思敏</w:t>
            </w:r>
            <w:proofErr w:type="gram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黄诗琪</w:t>
            </w:r>
            <w:proofErr w:type="gram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甄敏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F41FF2" w:rsidTr="0082462B">
        <w:trPr>
          <w:trHeight w:val="794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陈芳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学士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紧缺专业免笔试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41FF2" w:rsidRDefault="00F41FF2" w:rsidP="008246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</w:tbl>
    <w:p w:rsidR="00F41FF2" w:rsidRDefault="00F41FF2" w:rsidP="00F41FF2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1670" w:rsidRDefault="00CC1670">
      <w:bookmarkStart w:id="0" w:name="_GoBack"/>
      <w:bookmarkEnd w:id="0"/>
    </w:p>
    <w:sectPr w:rsidR="00CC1670" w:rsidSect="00411132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FD" w:rsidRDefault="009416FD" w:rsidP="00F41FF2">
      <w:r>
        <w:separator/>
      </w:r>
    </w:p>
  </w:endnote>
  <w:endnote w:type="continuationSeparator" w:id="0">
    <w:p w:rsidR="009416FD" w:rsidRDefault="009416FD" w:rsidP="00F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FD" w:rsidRDefault="009416FD" w:rsidP="00F41FF2">
      <w:r>
        <w:separator/>
      </w:r>
    </w:p>
  </w:footnote>
  <w:footnote w:type="continuationSeparator" w:id="0">
    <w:p w:rsidR="009416FD" w:rsidRDefault="009416FD" w:rsidP="00F4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3"/>
    <w:rsid w:val="009416FD"/>
    <w:rsid w:val="00CC1670"/>
    <w:rsid w:val="00F13B93"/>
    <w:rsid w:val="00F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F2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F2"/>
    <w:rPr>
      <w:sz w:val="18"/>
      <w:szCs w:val="18"/>
    </w:rPr>
  </w:style>
  <w:style w:type="character" w:customStyle="1" w:styleId="font31">
    <w:name w:val="font31"/>
    <w:basedOn w:val="a0"/>
    <w:rsid w:val="00F41FF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F2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F2"/>
    <w:rPr>
      <w:sz w:val="18"/>
      <w:szCs w:val="18"/>
    </w:rPr>
  </w:style>
  <w:style w:type="character" w:customStyle="1" w:styleId="font31">
    <w:name w:val="font31"/>
    <w:basedOn w:val="a0"/>
    <w:rsid w:val="00F41FF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2020-07-21T09:50:00Z</dcterms:created>
  <dcterms:modified xsi:type="dcterms:W3CDTF">2020-07-21T09:50:00Z</dcterms:modified>
</cp:coreProperties>
</file>