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2022年三明市技能大师工作室名单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（共10个,排名不分先后）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1.三元区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朱宏强 福</w:t>
      </w:r>
      <w:r>
        <w:rPr>
          <w:rFonts w:hint="eastAsia" w:ascii="仿宋_GB2312" w:hAnsi="仿宋_GB2312" w:eastAsia="仿宋_GB2312" w:cs="仿宋_GB2312"/>
          <w:spacing w:val="-11"/>
          <w:sz w:val="32"/>
        </w:rPr>
        <w:t>建省天元酒店管理有限公司中式烹饪技能大师工作室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徐苏红 三明市创业职业培训学校评茶技能大师工作室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2.沙县区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陈光沛 福</w:t>
      </w:r>
      <w:r>
        <w:rPr>
          <w:rFonts w:hint="eastAsia" w:ascii="仿宋_GB2312" w:hAnsi="仿宋_GB2312" w:eastAsia="仿宋_GB2312" w:cs="仿宋_GB2312"/>
          <w:spacing w:val="-11"/>
          <w:sz w:val="32"/>
        </w:rPr>
        <w:t>建省虬记餐饮管理有限公司中式烹饪技能大师工作室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周修东 沙县东东茶具经营部陶瓷制作技能大师工作室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3.明溪县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董南平 明溪县职业中学焊工技能大师工作室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4.清流县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罗尚海 清流县尚海汽车维修中心汽车维修技能大师工作室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5.宁化县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邹  锋 宁化县奥驰汽车维修厂汽车维修技能大师工作室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6.泰宁县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陈宇鹏 三明</w:t>
      </w:r>
      <w:r>
        <w:rPr>
          <w:rFonts w:hint="eastAsia" w:ascii="仿宋_GB2312" w:hAnsi="仿宋_GB2312" w:eastAsia="仿宋_GB2312" w:cs="仿宋_GB2312"/>
          <w:spacing w:val="-6"/>
          <w:sz w:val="32"/>
        </w:rPr>
        <w:t>市烟草公司泰宁分公司烟叶评级技能大师工作室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7.将乐县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范顺华 将</w:t>
      </w:r>
      <w:r>
        <w:rPr>
          <w:rFonts w:hint="eastAsia" w:ascii="仿宋_GB2312" w:hAnsi="仿宋_GB2312" w:eastAsia="仿宋_GB2312" w:cs="仿宋_GB2312"/>
          <w:spacing w:val="-6"/>
          <w:sz w:val="32"/>
        </w:rPr>
        <w:t>乐县积善古糖农民合作社古法制糖技能大师工作室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8.尤溪县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  <w:r>
        <w:rPr>
          <w:rFonts w:hint="eastAsia" w:ascii="仿宋_GB2312" w:hAnsi="仿宋_GB2312" w:eastAsia="仿宋_GB2312" w:cs="仿宋_GB2312"/>
        </w:rPr>
        <w:t>陈固峰 尤</w:t>
      </w:r>
      <w:r>
        <w:rPr>
          <w:rFonts w:hint="eastAsia" w:ascii="仿宋_GB2312" w:hAnsi="仿宋_GB2312" w:eastAsia="仿宋_GB2312" w:cs="仿宋_GB2312"/>
          <w:spacing w:val="-6"/>
          <w:sz w:val="32"/>
        </w:rPr>
        <w:t>溪县德艺根雕有限公司工艺品雕刻技能大师工作室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5E21345"/>
    <w:rsid w:val="55E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2022-11-09T00:28:00Z</dcterms:created>
  <dc:creator>WPS_1644971829</dc:creator>
  <cp:lastModifiedBy>WPS_1644971829</cp:lastModifiedBy>
  <dcterms:modified xsi:type="dcterms:W3CDTF">2022-11-09T00:28:39Z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AED0DF30B3004ED1BC666B26BF0C70CE</vt:lpwstr>
  </property>
</Properties>
</file>