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20" w:rsidRDefault="00F35F20" w:rsidP="005E47B9">
      <w:pPr>
        <w:spacing w:line="560" w:lineRule="exact"/>
        <w:rPr>
          <w:rFonts w:ascii="黑体" w:eastAsia="黑体" w:hAnsi="仿宋"/>
          <w:bCs/>
        </w:rPr>
      </w:pPr>
      <w:r>
        <w:rPr>
          <w:rFonts w:ascii="黑体" w:eastAsia="黑体" w:hAnsi="仿宋" w:hint="eastAsia"/>
          <w:bCs/>
        </w:rPr>
        <w:t>附件1</w:t>
      </w:r>
    </w:p>
    <w:p w:rsidR="00F35F20" w:rsidRDefault="00F35F20" w:rsidP="005E47B9">
      <w:pPr>
        <w:spacing w:line="56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hint="eastAsia"/>
          <w:bCs/>
          <w:sz w:val="44"/>
          <w:szCs w:val="44"/>
        </w:rPr>
        <w:t>三明市创业导师申请表</w:t>
      </w:r>
      <w:bookmarkEnd w:id="0"/>
    </w:p>
    <w:p w:rsidR="00F35F20" w:rsidRPr="00AB1103" w:rsidRDefault="00F35F20" w:rsidP="005E47B9">
      <w:pPr>
        <w:widowControl/>
        <w:spacing w:line="560" w:lineRule="exact"/>
        <w:ind w:right="140"/>
        <w:rPr>
          <w:rFonts w:ascii="仿宋_GB2312" w:hAnsi="宋体" w:cs="宋体"/>
          <w:kern w:val="0"/>
          <w:sz w:val="28"/>
          <w:szCs w:val="28"/>
        </w:rPr>
      </w:pPr>
      <w:r w:rsidRPr="00AB1103">
        <w:rPr>
          <w:rFonts w:ascii="仿宋_GB2312" w:hAnsi="宋体" w:cs="宋体" w:hint="eastAsia"/>
          <w:kern w:val="0"/>
          <w:sz w:val="28"/>
          <w:szCs w:val="28"/>
        </w:rPr>
        <w:t xml:space="preserve">推荐单位：                    </w:t>
      </w:r>
      <w:r w:rsidR="00AB1103">
        <w:rPr>
          <w:rFonts w:ascii="仿宋_GB2312" w:hAnsi="宋体" w:cs="宋体" w:hint="eastAsia"/>
          <w:kern w:val="0"/>
          <w:sz w:val="28"/>
          <w:szCs w:val="28"/>
        </w:rPr>
        <w:t xml:space="preserve">        </w:t>
      </w:r>
      <w:r w:rsidRPr="00AB1103">
        <w:rPr>
          <w:rFonts w:ascii="仿宋_GB2312" w:hAnsi="宋体" w:cs="宋体" w:hint="eastAsia"/>
          <w:kern w:val="0"/>
          <w:sz w:val="28"/>
          <w:szCs w:val="28"/>
        </w:rPr>
        <w:t>填表日期：　　年　 月 　日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420"/>
        <w:gridCol w:w="842"/>
        <w:gridCol w:w="843"/>
        <w:gridCol w:w="1179"/>
        <w:gridCol w:w="1516"/>
        <w:gridCol w:w="1685"/>
      </w:tblGrid>
      <w:tr w:rsidR="00F35F20" w:rsidRPr="00FF03C5" w:rsidTr="00912630">
        <w:trPr>
          <w:cantSplit/>
          <w:trHeight w:val="545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0" w:rsidRPr="00FF03C5" w:rsidRDefault="00F35F20" w:rsidP="005E47B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20" w:rsidRPr="00FF03C5" w:rsidRDefault="00F35F20" w:rsidP="005E47B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0" w:rsidRPr="00FF03C5" w:rsidRDefault="00F35F20" w:rsidP="005E47B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20" w:rsidRPr="00FF03C5" w:rsidRDefault="00F35F20" w:rsidP="005E47B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0" w:rsidRPr="00FF03C5" w:rsidRDefault="00F35F20" w:rsidP="005E47B9">
            <w:pPr>
              <w:widowControl/>
              <w:spacing w:line="560" w:lineRule="exact"/>
              <w:jc w:val="center"/>
              <w:rPr>
                <w:rFonts w:ascii="仿宋_GB2312" w:hAnsi="宋体" w:cs="宋体"/>
                <w:spacing w:val="-16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spacing w:val="-16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20" w:rsidRPr="00FF03C5" w:rsidRDefault="00F35F20" w:rsidP="005E47B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0" w:rsidRPr="00FF03C5" w:rsidRDefault="00F35F20" w:rsidP="005E47B9">
            <w:pPr>
              <w:spacing w:line="560" w:lineRule="exact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 w:rsidRPr="00FF03C5">
              <w:rPr>
                <w:rFonts w:ascii="仿宋_GB2312" w:hAnsi="宋体" w:hint="eastAsia"/>
                <w:bCs/>
                <w:sz w:val="24"/>
                <w:szCs w:val="24"/>
              </w:rPr>
              <w:t>照片</w:t>
            </w:r>
          </w:p>
          <w:p w:rsidR="00F35F20" w:rsidRPr="00FF03C5" w:rsidRDefault="00F35F20" w:rsidP="005E47B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hint="eastAsia"/>
                <w:bCs/>
                <w:sz w:val="24"/>
                <w:szCs w:val="24"/>
              </w:rPr>
              <w:t>（1寸）</w:t>
            </w:r>
          </w:p>
        </w:tc>
      </w:tr>
      <w:tr w:rsidR="00F35F20" w:rsidRPr="00FF03C5" w:rsidTr="00912630">
        <w:trPr>
          <w:cantSplit/>
          <w:trHeight w:val="564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0" w:rsidRPr="00FF03C5" w:rsidRDefault="00F35F20" w:rsidP="005E47B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20" w:rsidRPr="00FF03C5" w:rsidRDefault="00F35F20" w:rsidP="005E47B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0" w:rsidRPr="00FF03C5" w:rsidRDefault="00F35F20" w:rsidP="005E47B9">
            <w:pPr>
              <w:widowControl/>
              <w:spacing w:line="560" w:lineRule="exact"/>
              <w:jc w:val="center"/>
              <w:rPr>
                <w:rFonts w:ascii="仿宋_GB2312" w:hAnsi="宋体" w:cs="宋体"/>
                <w:spacing w:val="-16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spacing w:val="-16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20" w:rsidRPr="00FF03C5" w:rsidRDefault="00F35F20" w:rsidP="005E47B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0" w:rsidRPr="00FF03C5" w:rsidRDefault="00F35F20" w:rsidP="005E47B9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F35F20" w:rsidRPr="00FF03C5" w:rsidTr="00912630">
        <w:trPr>
          <w:cantSplit/>
          <w:trHeight w:val="55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0" w:rsidRPr="00FF03C5" w:rsidRDefault="00F35F20" w:rsidP="005E47B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20" w:rsidRPr="00FF03C5" w:rsidRDefault="00F35F20" w:rsidP="005E47B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0" w:rsidRPr="00FF03C5" w:rsidRDefault="00F35F20" w:rsidP="005E47B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20" w:rsidRPr="00FF03C5" w:rsidRDefault="00F35F20" w:rsidP="005E47B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0" w:rsidRPr="00FF03C5" w:rsidRDefault="00F35F20" w:rsidP="005E47B9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F35F20" w:rsidRPr="00FF03C5" w:rsidTr="00912630">
        <w:trPr>
          <w:cantSplit/>
          <w:trHeight w:val="92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0" w:rsidRPr="00FF03C5" w:rsidRDefault="00F35F20" w:rsidP="005E47B9">
            <w:pPr>
              <w:widowControl/>
              <w:spacing w:line="560" w:lineRule="exact"/>
              <w:jc w:val="center"/>
              <w:rPr>
                <w:rFonts w:ascii="仿宋_GB2312" w:hAnsi="宋体" w:cs="宋体"/>
                <w:spacing w:val="-30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spacing w:val="-30"/>
                <w:kern w:val="0"/>
                <w:sz w:val="24"/>
                <w:szCs w:val="24"/>
              </w:rPr>
              <w:t>专业技术资格</w:t>
            </w:r>
          </w:p>
          <w:p w:rsidR="00F35F20" w:rsidRPr="00FF03C5" w:rsidRDefault="00F35F20" w:rsidP="005E47B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spacing w:val="-20"/>
                <w:kern w:val="0"/>
                <w:sz w:val="24"/>
                <w:szCs w:val="24"/>
              </w:rPr>
              <w:t>/技能等级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20" w:rsidRPr="00FF03C5" w:rsidRDefault="00F35F20" w:rsidP="005E47B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0" w:rsidRPr="00FF03C5" w:rsidRDefault="00F35F20" w:rsidP="005E47B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proofErr w:type="gramStart"/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>微信</w:t>
            </w:r>
            <w:proofErr w:type="gramEnd"/>
            <w:r w:rsidR="008E43EC">
              <w:rPr>
                <w:rFonts w:ascii="仿宋_GB2312" w:hAnsi="宋体" w:cs="宋体" w:hint="eastAsia"/>
                <w:kern w:val="0"/>
                <w:sz w:val="24"/>
                <w:szCs w:val="24"/>
              </w:rPr>
              <w:t>/QQ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20" w:rsidRPr="00FF03C5" w:rsidRDefault="00F35F20" w:rsidP="005E47B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F35F20" w:rsidRPr="00FF03C5" w:rsidTr="00912630">
        <w:trPr>
          <w:cantSplit/>
          <w:trHeight w:val="517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0" w:rsidRPr="00FF03C5" w:rsidRDefault="00F35F20" w:rsidP="005E47B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20" w:rsidRPr="00FF03C5" w:rsidRDefault="00F35F20" w:rsidP="005E47B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0" w:rsidRPr="00FF03C5" w:rsidRDefault="00F35F20" w:rsidP="005E47B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>手  机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20" w:rsidRPr="00FF03C5" w:rsidRDefault="00F35F20" w:rsidP="005E47B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F35F20" w:rsidRPr="00FF03C5" w:rsidTr="00912630">
        <w:trPr>
          <w:trHeight w:val="8368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0" w:rsidRPr="00FF03C5" w:rsidRDefault="00F35F20" w:rsidP="005E47B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>工作经历</w:t>
            </w:r>
          </w:p>
          <w:p w:rsidR="00F35F20" w:rsidRPr="00FF03C5" w:rsidRDefault="00F35F20" w:rsidP="005E47B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>及特长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F03C5" w:rsidRDefault="00F35F20" w:rsidP="005E47B9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>(约500～800字)，可附页</w:t>
            </w:r>
          </w:p>
          <w:p w:rsidR="00F35F20" w:rsidRDefault="00F35F20" w:rsidP="005E47B9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8E43EC" w:rsidRDefault="008E43EC" w:rsidP="005E47B9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8E43EC" w:rsidRDefault="008E43EC" w:rsidP="005E47B9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8E43EC" w:rsidRDefault="008E43EC" w:rsidP="005E47B9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8E43EC" w:rsidRDefault="008E43EC" w:rsidP="005E47B9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8E43EC" w:rsidRDefault="008E43EC" w:rsidP="005E47B9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8E43EC" w:rsidRDefault="008E43EC" w:rsidP="005E47B9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8E43EC" w:rsidRPr="00FF03C5" w:rsidRDefault="008E43EC" w:rsidP="005E47B9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F35F20" w:rsidRPr="00FF03C5" w:rsidTr="00912630">
        <w:trPr>
          <w:trHeight w:val="1241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0" w:rsidRPr="00FF03C5" w:rsidRDefault="00F35F20" w:rsidP="005E47B9">
            <w:pPr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lastRenderedPageBreak/>
              <w:t>奖励及成果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F03C5" w:rsidRDefault="00F35F20" w:rsidP="005E47B9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>（包括担任各类社会组织、机构相关职务情况，获得荣誉等），可附页</w:t>
            </w:r>
          </w:p>
          <w:p w:rsidR="00F35F20" w:rsidRPr="00FF03C5" w:rsidRDefault="00F35F20" w:rsidP="005E47B9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F35F20" w:rsidRPr="00FF03C5" w:rsidRDefault="00F35F20" w:rsidP="005E47B9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F35F20" w:rsidRPr="00FF03C5" w:rsidRDefault="00F35F20" w:rsidP="005E47B9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F35F20" w:rsidRPr="00FF03C5" w:rsidTr="00912630">
        <w:trPr>
          <w:trHeight w:val="270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0" w:rsidRPr="00FF03C5" w:rsidRDefault="00F35F20" w:rsidP="005E47B9">
            <w:pPr>
              <w:widowControl/>
              <w:spacing w:line="560" w:lineRule="exact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>服务领域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0" w:rsidRPr="00FF03C5" w:rsidRDefault="00F35F20" w:rsidP="005E47B9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>□农林、畜牧、食品及相关产业类  □生物、医药类</w:t>
            </w:r>
          </w:p>
          <w:p w:rsidR="00F35F20" w:rsidRPr="00FF03C5" w:rsidRDefault="00F35F20" w:rsidP="005E47B9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>□化工技术、环境科学类          □材料类</w:t>
            </w:r>
          </w:p>
          <w:p w:rsidR="00F35F20" w:rsidRPr="00FF03C5" w:rsidRDefault="00F35F20" w:rsidP="005E47B9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>□电子信息（硬件）              □电子信息（软件、网站）</w:t>
            </w:r>
          </w:p>
          <w:p w:rsidR="00F35F20" w:rsidRPr="00FF03C5" w:rsidRDefault="00F35F20" w:rsidP="005E47B9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>□机械能源类                    □服务咨询类</w:t>
            </w:r>
          </w:p>
          <w:p w:rsidR="00F35F20" w:rsidRPr="00FF03C5" w:rsidRDefault="00F35F20" w:rsidP="005E47B9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>□环保绿化                      □其 他</w:t>
            </w:r>
            <w:r w:rsidR="004900BE">
              <w:rPr>
                <w:rFonts w:ascii="仿宋_GB2312" w:hAnsi="宋体" w:cs="宋体" w:hint="eastAsia"/>
                <w:kern w:val="0"/>
                <w:sz w:val="24"/>
                <w:szCs w:val="24"/>
              </w:rPr>
              <w:t>（          ）</w:t>
            </w:r>
          </w:p>
        </w:tc>
      </w:tr>
      <w:tr w:rsidR="00F35F20" w:rsidRPr="00FF03C5" w:rsidTr="00912630">
        <w:trPr>
          <w:trHeight w:val="1592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0" w:rsidRPr="00FF03C5" w:rsidRDefault="00F35F20" w:rsidP="005E47B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>服务方式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0" w:rsidRPr="00FF03C5" w:rsidRDefault="00F35F20" w:rsidP="005E47B9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>请在能提供的服务项目前打“√”号（可多选）：</w:t>
            </w:r>
          </w:p>
          <w:p w:rsidR="00F35F20" w:rsidRPr="00FF03C5" w:rsidRDefault="00F35F20" w:rsidP="005E47B9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>□项目评估；□法律咨询；□结对帮扶；□培训授课；□创业宣讲；</w:t>
            </w:r>
          </w:p>
          <w:p w:rsidR="00F35F20" w:rsidRPr="00FF03C5" w:rsidRDefault="00F35F20" w:rsidP="005E47B9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>□信贷融资；□政策调研；□咨询诊断  □其他(               )。</w:t>
            </w:r>
          </w:p>
        </w:tc>
      </w:tr>
      <w:tr w:rsidR="00F35F20" w:rsidRPr="00FF03C5" w:rsidTr="00912630">
        <w:trPr>
          <w:trHeight w:hRule="exact" w:val="1985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0" w:rsidRPr="00FF03C5" w:rsidRDefault="00F35F20" w:rsidP="0070630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>单位推荐意见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F03C5" w:rsidRDefault="00912630" w:rsidP="005E47B9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　　　　　　　　　　　</w:t>
            </w:r>
            <w:r w:rsidR="00F35F20"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　　    </w:t>
            </w:r>
          </w:p>
          <w:p w:rsidR="00F35F20" w:rsidRPr="00FF03C5" w:rsidRDefault="00F35F20" w:rsidP="00FF03C5">
            <w:pPr>
              <w:widowControl/>
              <w:spacing w:line="560" w:lineRule="exact"/>
              <w:ind w:firstLineChars="1950" w:firstLine="4599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>（签章/名）</w:t>
            </w:r>
            <w:proofErr w:type="gramStart"/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　　　　　　　　　　　　　　　　　</w:t>
            </w:r>
            <w:proofErr w:type="gramEnd"/>
          </w:p>
          <w:p w:rsidR="00F35F20" w:rsidRPr="00FF03C5" w:rsidRDefault="00F35F20" w:rsidP="005E47B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　　　　　　　　　　　　　　　　年　月　日</w:t>
            </w:r>
          </w:p>
        </w:tc>
      </w:tr>
      <w:tr w:rsidR="00F35F20" w:rsidRPr="00FF03C5" w:rsidTr="00912630">
        <w:trPr>
          <w:trHeight w:hRule="exact" w:val="1985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0" w:rsidRPr="005E091D" w:rsidRDefault="00F35F20" w:rsidP="005E091D">
            <w:pPr>
              <w:widowControl/>
              <w:spacing w:line="560" w:lineRule="exact"/>
              <w:jc w:val="center"/>
              <w:rPr>
                <w:rFonts w:ascii="仿宋_GB2312" w:hAnsi="宋体" w:cs="宋体"/>
                <w:spacing w:val="-12"/>
                <w:kern w:val="0"/>
                <w:sz w:val="24"/>
                <w:szCs w:val="24"/>
              </w:rPr>
            </w:pPr>
            <w:r w:rsidRPr="005E091D">
              <w:rPr>
                <w:rFonts w:ascii="仿宋_GB2312" w:hAnsi="宋体" w:cs="宋体" w:hint="eastAsia"/>
                <w:spacing w:val="-12"/>
                <w:kern w:val="0"/>
                <w:sz w:val="24"/>
                <w:szCs w:val="24"/>
              </w:rPr>
              <w:t>各县(市、区)</w:t>
            </w:r>
            <w:proofErr w:type="gramStart"/>
            <w:r w:rsidRPr="005E091D">
              <w:rPr>
                <w:rFonts w:ascii="仿宋_GB2312" w:hAnsi="宋体" w:cs="宋体" w:hint="eastAsia"/>
                <w:spacing w:val="-12"/>
                <w:kern w:val="0"/>
                <w:sz w:val="24"/>
                <w:szCs w:val="24"/>
              </w:rPr>
              <w:t>人社局</w:t>
            </w:r>
            <w:proofErr w:type="gramEnd"/>
            <w:r w:rsidRPr="005E091D">
              <w:rPr>
                <w:rFonts w:ascii="仿宋_GB2312" w:hAnsi="宋体" w:cs="宋体" w:hint="eastAsia"/>
                <w:spacing w:val="-12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F03C5" w:rsidRDefault="00F35F20" w:rsidP="005E47B9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                            </w:t>
            </w:r>
          </w:p>
          <w:p w:rsidR="00F35F20" w:rsidRPr="00FF03C5" w:rsidRDefault="00F35F20" w:rsidP="005E47B9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                                    （签章）</w:t>
            </w:r>
            <w:proofErr w:type="gramStart"/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　　　　　　　　　　　　　　　　　</w:t>
            </w:r>
            <w:proofErr w:type="gramEnd"/>
          </w:p>
          <w:p w:rsidR="00F35F20" w:rsidRPr="00FF03C5" w:rsidRDefault="00F35F20" w:rsidP="005E47B9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　　　　　　　　　　　　　　 　　     年　月　日</w:t>
            </w:r>
          </w:p>
        </w:tc>
      </w:tr>
      <w:tr w:rsidR="00F35F20" w:rsidRPr="00FF03C5" w:rsidTr="00912630">
        <w:trPr>
          <w:trHeight w:hRule="exact" w:val="1985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0" w:rsidRPr="00FF03C5" w:rsidRDefault="00F35F20" w:rsidP="005E47B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>市</w:t>
            </w:r>
            <w:proofErr w:type="gramStart"/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>人社局</w:t>
            </w:r>
            <w:proofErr w:type="gramEnd"/>
          </w:p>
          <w:p w:rsidR="00F35F20" w:rsidRPr="00FF03C5" w:rsidRDefault="00F35F20" w:rsidP="005E47B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30" w:rsidRPr="00FF03C5" w:rsidRDefault="00912630" w:rsidP="005E47B9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F35F20" w:rsidRPr="00FF03C5" w:rsidRDefault="00F35F20" w:rsidP="005E47B9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                                    （签章）</w:t>
            </w:r>
            <w:proofErr w:type="gramStart"/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　　　　　　　　　　　　　　　　　</w:t>
            </w:r>
            <w:proofErr w:type="gramEnd"/>
          </w:p>
          <w:p w:rsidR="00F35F20" w:rsidRPr="00FF03C5" w:rsidRDefault="00F35F20" w:rsidP="005E47B9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FF03C5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　　　　　　　　　　　　　　　      　年　月　日</w:t>
            </w:r>
          </w:p>
        </w:tc>
      </w:tr>
    </w:tbl>
    <w:p w:rsidR="00F35F20" w:rsidRPr="00912630" w:rsidRDefault="00F35F20" w:rsidP="00912630">
      <w:pPr>
        <w:spacing w:line="400" w:lineRule="exact"/>
        <w:rPr>
          <w:rFonts w:ascii="仿宋_GB2312" w:hAnsi="宋体"/>
          <w:sz w:val="24"/>
          <w:szCs w:val="24"/>
        </w:rPr>
      </w:pPr>
      <w:r w:rsidRPr="00912630">
        <w:rPr>
          <w:rFonts w:ascii="仿宋_GB2312" w:hAnsi="宋体" w:hint="eastAsia"/>
          <w:sz w:val="24"/>
          <w:szCs w:val="24"/>
        </w:rPr>
        <w:t>注：此表一式两份，请自行粘贴近期彩色免冠一寸照片，并附相关资质、荣誉等佐证材料一并上交</w:t>
      </w:r>
      <w:r w:rsidR="00912630">
        <w:rPr>
          <w:rFonts w:ascii="仿宋_GB2312" w:hAnsi="宋体" w:hint="eastAsia"/>
          <w:sz w:val="24"/>
          <w:szCs w:val="24"/>
        </w:rPr>
        <w:t>。</w:t>
      </w:r>
    </w:p>
    <w:p w:rsidR="00F35F20" w:rsidRPr="00912630" w:rsidRDefault="00F35F20" w:rsidP="00912630">
      <w:pPr>
        <w:widowControl/>
        <w:spacing w:line="400" w:lineRule="exact"/>
        <w:jc w:val="left"/>
        <w:rPr>
          <w:rFonts w:ascii="仿宋_GB2312" w:hAnsi="宋体"/>
          <w:sz w:val="24"/>
          <w:szCs w:val="24"/>
        </w:rPr>
        <w:sectPr w:rsidR="00F35F20" w:rsidRPr="00912630">
          <w:pgSz w:w="11906" w:h="16838"/>
          <w:pgMar w:top="2098" w:right="1531" w:bottom="1134" w:left="1531" w:header="851" w:footer="1588" w:gutter="0"/>
          <w:pgNumType w:start="1"/>
          <w:cols w:space="720"/>
          <w:docGrid w:type="linesAndChars" w:linePitch="579" w:charSpace="-849"/>
        </w:sectPr>
      </w:pPr>
    </w:p>
    <w:p w:rsidR="00F35F20" w:rsidRDefault="00F35F20" w:rsidP="005E47B9">
      <w:pPr>
        <w:spacing w:line="560" w:lineRule="exact"/>
        <w:rPr>
          <w:rFonts w:ascii="黑体" w:eastAsia="黑体" w:hAnsi="仿宋" w:cs="仿宋_GB2312"/>
        </w:rPr>
      </w:pPr>
      <w:r>
        <w:rPr>
          <w:rFonts w:ascii="黑体" w:eastAsia="黑体" w:hint="eastAsia"/>
        </w:rPr>
        <w:lastRenderedPageBreak/>
        <w:t>附件</w:t>
      </w:r>
      <w:r>
        <w:rPr>
          <w:rFonts w:ascii="黑体" w:eastAsia="黑体" w:hAnsi="仿宋" w:cs="仿宋_GB2312" w:hint="eastAsia"/>
        </w:rPr>
        <w:t>2</w:t>
      </w:r>
    </w:p>
    <w:p w:rsidR="00F35F20" w:rsidRDefault="00F35F20" w:rsidP="005E47B9">
      <w:pPr>
        <w:spacing w:line="56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三明市创业导师信息汇总表</w:t>
      </w:r>
    </w:p>
    <w:p w:rsidR="00F35F20" w:rsidRDefault="00F35F20" w:rsidP="005E47B9">
      <w:pPr>
        <w:spacing w:line="560" w:lineRule="exact"/>
        <w:rPr>
          <w:rFonts w:ascii="仿宋_GB2312" w:hAnsi="仿宋" w:cs="仿宋_GB2312"/>
          <w:kern w:val="0"/>
          <w:sz w:val="28"/>
          <w:szCs w:val="28"/>
        </w:rPr>
      </w:pPr>
      <w:r>
        <w:rPr>
          <w:rFonts w:ascii="仿宋_GB2312" w:hAnsi="仿宋" w:cs="仿宋_GB2312" w:hint="eastAsia"/>
          <w:kern w:val="0"/>
          <w:sz w:val="28"/>
          <w:szCs w:val="28"/>
        </w:rPr>
        <w:t>推荐单位（盖章）：</w:t>
      </w:r>
    </w:p>
    <w:tbl>
      <w:tblPr>
        <w:tblW w:w="142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855"/>
        <w:gridCol w:w="825"/>
        <w:gridCol w:w="2377"/>
        <w:gridCol w:w="1620"/>
        <w:gridCol w:w="1800"/>
        <w:gridCol w:w="3060"/>
        <w:gridCol w:w="2880"/>
      </w:tblGrid>
      <w:tr w:rsidR="00F35F20" w:rsidTr="00F35F20">
        <w:trPr>
          <w:trHeight w:val="62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0" w:rsidRDefault="00F35F20" w:rsidP="005E47B9">
            <w:pPr>
              <w:spacing w:line="56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0" w:rsidRDefault="00F35F20" w:rsidP="005E47B9">
            <w:pPr>
              <w:spacing w:line="56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0" w:rsidRDefault="00F35F20" w:rsidP="005E47B9">
            <w:pPr>
              <w:spacing w:line="56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0" w:rsidRDefault="00F35F20" w:rsidP="005E47B9">
            <w:pPr>
              <w:spacing w:line="56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0" w:rsidRDefault="00F35F20" w:rsidP="005E47B9">
            <w:pPr>
              <w:spacing w:line="56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0" w:rsidRDefault="00F35F20" w:rsidP="005E47B9">
            <w:pPr>
              <w:spacing w:line="56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b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0" w:rsidRDefault="00F35F20" w:rsidP="005E47B9">
            <w:pPr>
              <w:spacing w:line="56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b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0" w:rsidRDefault="00F35F20" w:rsidP="005E47B9">
            <w:pPr>
              <w:spacing w:line="56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b/>
                <w:kern w:val="0"/>
                <w:sz w:val="28"/>
                <w:szCs w:val="28"/>
              </w:rPr>
              <w:t>联系电话</w:t>
            </w:r>
          </w:p>
        </w:tc>
      </w:tr>
      <w:tr w:rsidR="00F35F20" w:rsidTr="00F35F20">
        <w:trPr>
          <w:trHeight w:hRule="exact" w:val="62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</w:tr>
      <w:tr w:rsidR="00F35F20" w:rsidTr="00F35F20">
        <w:trPr>
          <w:trHeight w:hRule="exact" w:val="62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</w:tr>
      <w:tr w:rsidR="00F35F20" w:rsidTr="00F35F20">
        <w:trPr>
          <w:trHeight w:hRule="exact" w:val="62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</w:tr>
      <w:tr w:rsidR="00F35F20" w:rsidTr="00F35F20">
        <w:trPr>
          <w:trHeight w:hRule="exact" w:val="62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</w:tr>
      <w:tr w:rsidR="00F35F20" w:rsidTr="00F35F20">
        <w:trPr>
          <w:trHeight w:hRule="exact" w:val="62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</w:tr>
      <w:tr w:rsidR="00F35F20" w:rsidTr="00F35F20">
        <w:trPr>
          <w:trHeight w:hRule="exact" w:val="62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</w:tr>
      <w:tr w:rsidR="00F35F20" w:rsidTr="00F35F20">
        <w:trPr>
          <w:trHeight w:hRule="exact" w:val="62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</w:tr>
      <w:tr w:rsidR="00F35F20" w:rsidTr="00F35F20">
        <w:trPr>
          <w:trHeight w:hRule="exact" w:val="62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Default="00F35F20" w:rsidP="005E47B9">
            <w:pPr>
              <w:spacing w:line="560" w:lineRule="exact"/>
              <w:rPr>
                <w:rFonts w:ascii="仿宋_GB2312" w:hAnsi="仿宋" w:cs="仿宋_GB2312"/>
                <w:kern w:val="0"/>
                <w:sz w:val="24"/>
              </w:rPr>
            </w:pPr>
          </w:p>
        </w:tc>
      </w:tr>
    </w:tbl>
    <w:p w:rsidR="00A570B8" w:rsidRPr="00A570B8" w:rsidRDefault="00A570B8" w:rsidP="00AB59D8">
      <w:pPr>
        <w:spacing w:line="560" w:lineRule="exact"/>
        <w:rPr>
          <w:rFonts w:ascii="仿宋_GB2312"/>
          <w:bCs/>
        </w:rPr>
      </w:pPr>
    </w:p>
    <w:sectPr w:rsidR="00A570B8" w:rsidRPr="00A570B8" w:rsidSect="00AB59D8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2E5" w:rsidRDefault="001A12E5" w:rsidP="005E47B9">
      <w:r>
        <w:separator/>
      </w:r>
    </w:p>
  </w:endnote>
  <w:endnote w:type="continuationSeparator" w:id="0">
    <w:p w:rsidR="001A12E5" w:rsidRDefault="001A12E5" w:rsidP="005E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2E5" w:rsidRDefault="001A12E5" w:rsidP="005E47B9">
      <w:r>
        <w:separator/>
      </w:r>
    </w:p>
  </w:footnote>
  <w:footnote w:type="continuationSeparator" w:id="0">
    <w:p w:rsidR="001A12E5" w:rsidRDefault="001A12E5" w:rsidP="005E4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20"/>
    <w:rsid w:val="00017D69"/>
    <w:rsid w:val="0005060C"/>
    <w:rsid w:val="00061E9F"/>
    <w:rsid w:val="00094662"/>
    <w:rsid w:val="00195FC2"/>
    <w:rsid w:val="001A12E5"/>
    <w:rsid w:val="001F0191"/>
    <w:rsid w:val="00217F82"/>
    <w:rsid w:val="00246B40"/>
    <w:rsid w:val="002473BF"/>
    <w:rsid w:val="002508F9"/>
    <w:rsid w:val="002C68F7"/>
    <w:rsid w:val="00300E33"/>
    <w:rsid w:val="00321737"/>
    <w:rsid w:val="00342113"/>
    <w:rsid w:val="00391638"/>
    <w:rsid w:val="00443161"/>
    <w:rsid w:val="004824DD"/>
    <w:rsid w:val="004826C2"/>
    <w:rsid w:val="004900BE"/>
    <w:rsid w:val="00504E7D"/>
    <w:rsid w:val="00506C31"/>
    <w:rsid w:val="00516C08"/>
    <w:rsid w:val="005844F0"/>
    <w:rsid w:val="005E091D"/>
    <w:rsid w:val="005E47B9"/>
    <w:rsid w:val="00611681"/>
    <w:rsid w:val="00646E97"/>
    <w:rsid w:val="006E728D"/>
    <w:rsid w:val="00706309"/>
    <w:rsid w:val="0078148D"/>
    <w:rsid w:val="00782BB8"/>
    <w:rsid w:val="007A2A54"/>
    <w:rsid w:val="007C0BF9"/>
    <w:rsid w:val="007D5074"/>
    <w:rsid w:val="008A03D1"/>
    <w:rsid w:val="008B44AA"/>
    <w:rsid w:val="008C38AE"/>
    <w:rsid w:val="008E43EC"/>
    <w:rsid w:val="00912630"/>
    <w:rsid w:val="009720EB"/>
    <w:rsid w:val="00994214"/>
    <w:rsid w:val="009B5D3E"/>
    <w:rsid w:val="009F780E"/>
    <w:rsid w:val="00A053EF"/>
    <w:rsid w:val="00A26915"/>
    <w:rsid w:val="00A570B8"/>
    <w:rsid w:val="00A857CC"/>
    <w:rsid w:val="00A90042"/>
    <w:rsid w:val="00AB1103"/>
    <w:rsid w:val="00AB2F97"/>
    <w:rsid w:val="00AB59D8"/>
    <w:rsid w:val="00B15ADF"/>
    <w:rsid w:val="00B718F6"/>
    <w:rsid w:val="00BA48D5"/>
    <w:rsid w:val="00BB7424"/>
    <w:rsid w:val="00C710BD"/>
    <w:rsid w:val="00CF48C5"/>
    <w:rsid w:val="00D12E02"/>
    <w:rsid w:val="00D1716A"/>
    <w:rsid w:val="00D314EE"/>
    <w:rsid w:val="00D324D5"/>
    <w:rsid w:val="00DB2C39"/>
    <w:rsid w:val="00DE5AD3"/>
    <w:rsid w:val="00DE7C13"/>
    <w:rsid w:val="00ED67CC"/>
    <w:rsid w:val="00F04207"/>
    <w:rsid w:val="00F05CA5"/>
    <w:rsid w:val="00F306F0"/>
    <w:rsid w:val="00F314CC"/>
    <w:rsid w:val="00F35F20"/>
    <w:rsid w:val="00F6100C"/>
    <w:rsid w:val="00F62DD7"/>
    <w:rsid w:val="00FB0AA0"/>
    <w:rsid w:val="00FD115D"/>
    <w:rsid w:val="00FE200E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20"/>
    <w:pPr>
      <w:widowControl w:val="0"/>
      <w:jc w:val="both"/>
    </w:pPr>
    <w:rPr>
      <w:rFonts w:ascii="Times New Roman" w:eastAsia="仿宋_GB2312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5F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customStyle="1" w:styleId="p0">
    <w:name w:val="p0"/>
    <w:basedOn w:val="a"/>
    <w:rsid w:val="00F35F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E4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47B9"/>
    <w:rPr>
      <w:rFonts w:ascii="Times New Roman" w:eastAsia="仿宋_GB2312" w:hAnsi="Times New Roman" w:cs="Times New Roman"/>
      <w:color w:val="00000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4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47B9"/>
    <w:rPr>
      <w:rFonts w:ascii="Times New Roman" w:eastAsia="仿宋_GB2312" w:hAnsi="Times New Roman" w:cs="Times New Roman"/>
      <w:color w:val="000000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504E7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04E7D"/>
    <w:rPr>
      <w:rFonts w:ascii="Times New Roman" w:eastAsia="仿宋_GB2312" w:hAnsi="Times New Roman" w:cs="Times New Roman"/>
      <w:color w:val="000000"/>
      <w:sz w:val="32"/>
      <w:szCs w:val="32"/>
    </w:rPr>
  </w:style>
  <w:style w:type="paragraph" w:styleId="a7">
    <w:name w:val="List Paragraph"/>
    <w:basedOn w:val="a"/>
    <w:uiPriority w:val="34"/>
    <w:qFormat/>
    <w:rsid w:val="004824D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20"/>
    <w:pPr>
      <w:widowControl w:val="0"/>
      <w:jc w:val="both"/>
    </w:pPr>
    <w:rPr>
      <w:rFonts w:ascii="Times New Roman" w:eastAsia="仿宋_GB2312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5F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customStyle="1" w:styleId="p0">
    <w:name w:val="p0"/>
    <w:basedOn w:val="a"/>
    <w:rsid w:val="00F35F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E4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47B9"/>
    <w:rPr>
      <w:rFonts w:ascii="Times New Roman" w:eastAsia="仿宋_GB2312" w:hAnsi="Times New Roman" w:cs="Times New Roman"/>
      <w:color w:val="00000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4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47B9"/>
    <w:rPr>
      <w:rFonts w:ascii="Times New Roman" w:eastAsia="仿宋_GB2312" w:hAnsi="Times New Roman" w:cs="Times New Roman"/>
      <w:color w:val="000000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504E7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04E7D"/>
    <w:rPr>
      <w:rFonts w:ascii="Times New Roman" w:eastAsia="仿宋_GB2312" w:hAnsi="Times New Roman" w:cs="Times New Roman"/>
      <w:color w:val="000000"/>
      <w:sz w:val="32"/>
      <w:szCs w:val="32"/>
    </w:rPr>
  </w:style>
  <w:style w:type="paragraph" w:styleId="a7">
    <w:name w:val="List Paragraph"/>
    <w:basedOn w:val="a"/>
    <w:uiPriority w:val="34"/>
    <w:qFormat/>
    <w:rsid w:val="004824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849</Characters>
  <Application>Microsoft Office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夏清亮</dc:creator>
  <cp:lastModifiedBy>丁长邦</cp:lastModifiedBy>
  <cp:revision>2</cp:revision>
  <dcterms:created xsi:type="dcterms:W3CDTF">2021-08-11T08:39:00Z</dcterms:created>
  <dcterms:modified xsi:type="dcterms:W3CDTF">2021-08-11T08:39:00Z</dcterms:modified>
</cp:coreProperties>
</file>