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AC" w:rsidRPr="00EA409F" w:rsidRDefault="002D21AC" w:rsidP="00C07DCB">
      <w:pPr>
        <w:spacing w:line="520" w:lineRule="exact"/>
        <w:rPr>
          <w:rFonts w:ascii="黑体" w:eastAsia="黑体" w:hAnsi="仿宋_GB2312" w:cs="仿宋_GB2312"/>
          <w:sz w:val="32"/>
          <w:szCs w:val="32"/>
        </w:rPr>
      </w:pPr>
    </w:p>
    <w:p w:rsidR="00337944" w:rsidRPr="00EA409F" w:rsidRDefault="00337944" w:rsidP="002D21AC">
      <w:pPr>
        <w:spacing w:line="52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</w:p>
    <w:p w:rsidR="002D21AC" w:rsidRPr="00EA409F" w:rsidRDefault="00BD7BB6" w:rsidP="002D21AC">
      <w:pPr>
        <w:spacing w:line="52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EA409F">
        <w:rPr>
          <w:rFonts w:ascii="方正小标宋简体" w:eastAsia="方正小标宋简体" w:hAnsi="仿宋" w:hint="eastAsia"/>
          <w:sz w:val="44"/>
          <w:szCs w:val="44"/>
        </w:rPr>
        <w:t>三明市失业保险稳岗补贴申报表</w:t>
      </w:r>
    </w:p>
    <w:p w:rsidR="00856115" w:rsidRPr="00EA409F" w:rsidRDefault="002D21AC" w:rsidP="002D21AC">
      <w:pPr>
        <w:spacing w:line="520" w:lineRule="exact"/>
        <w:jc w:val="center"/>
        <w:rPr>
          <w:rFonts w:ascii="楷体_GB2312" w:eastAsia="楷体_GB2312" w:hAnsi="仿宋_GB2312" w:cs="仿宋_GB2312"/>
          <w:sz w:val="32"/>
          <w:szCs w:val="32"/>
        </w:rPr>
      </w:pPr>
      <w:r w:rsidRPr="00EA409F">
        <w:rPr>
          <w:rFonts w:ascii="楷体_GB2312" w:eastAsia="楷体_GB2312" w:hAnsi="仿宋_GB2312" w:cs="仿宋_GB2312" w:hint="eastAsia"/>
          <w:sz w:val="32"/>
          <w:szCs w:val="32"/>
        </w:rPr>
        <w:t>(    年度）</w:t>
      </w:r>
    </w:p>
    <w:p w:rsidR="00337944" w:rsidRPr="00EA409F" w:rsidRDefault="00337944" w:rsidP="002D21AC">
      <w:pPr>
        <w:spacing w:line="520" w:lineRule="exact"/>
        <w:jc w:val="center"/>
        <w:rPr>
          <w:rFonts w:ascii="楷体_GB2312" w:eastAsia="楷体_GB2312" w:hAnsi="仿宋_GB2312" w:cs="仿宋_GB2312"/>
          <w:sz w:val="32"/>
          <w:szCs w:val="32"/>
        </w:rPr>
      </w:pPr>
    </w:p>
    <w:tbl>
      <w:tblPr>
        <w:tblW w:w="9401" w:type="dxa"/>
        <w:jc w:val="center"/>
        <w:tblLook w:val="04A0"/>
      </w:tblPr>
      <w:tblGrid>
        <w:gridCol w:w="1636"/>
        <w:gridCol w:w="628"/>
        <w:gridCol w:w="2410"/>
        <w:gridCol w:w="283"/>
        <w:gridCol w:w="419"/>
        <w:gridCol w:w="573"/>
        <w:gridCol w:w="863"/>
        <w:gridCol w:w="413"/>
        <w:gridCol w:w="280"/>
        <w:gridCol w:w="1896"/>
      </w:tblGrid>
      <w:tr w:rsidR="00EA409F" w:rsidRPr="00EA409F" w:rsidTr="00B8514F">
        <w:trPr>
          <w:trHeight w:hRule="exact" w:val="851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15" w:rsidRPr="00EA409F" w:rsidRDefault="002D21AC" w:rsidP="002D21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企业名称</w:t>
            </w:r>
          </w:p>
          <w:p w:rsidR="002D21AC" w:rsidRPr="00EA409F" w:rsidRDefault="002D21AC" w:rsidP="002D21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 w:rsidR="00856115"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盖</w:t>
            </w: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章）</w:t>
            </w:r>
          </w:p>
        </w:tc>
        <w:tc>
          <w:tcPr>
            <w:tcW w:w="77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AC" w:rsidRPr="00EA409F" w:rsidRDefault="002D21AC" w:rsidP="002D21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409F" w:rsidRPr="00EA409F" w:rsidTr="00B8514F">
        <w:trPr>
          <w:trHeight w:hRule="exact" w:val="851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AC" w:rsidRPr="00EA409F" w:rsidRDefault="002D21AC" w:rsidP="002D21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AC" w:rsidRPr="00EA409F" w:rsidRDefault="002D21AC" w:rsidP="002D21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□国有□集体□股份□其他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AC" w:rsidRPr="00EA409F" w:rsidRDefault="002D21AC" w:rsidP="002D21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营业执照号码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AC" w:rsidRPr="00EA409F" w:rsidRDefault="002D21AC" w:rsidP="002D21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409F" w:rsidRPr="00EA409F" w:rsidTr="00B8514F">
        <w:trPr>
          <w:trHeight w:hRule="exact" w:val="851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AC" w:rsidRPr="00EA409F" w:rsidRDefault="002D21AC" w:rsidP="002D21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AC" w:rsidRPr="00EA409F" w:rsidRDefault="002D21AC" w:rsidP="002D21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AC" w:rsidRPr="00EA409F" w:rsidRDefault="002D21AC" w:rsidP="002D21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AC" w:rsidRPr="00EA409F" w:rsidRDefault="002D21AC" w:rsidP="002D21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409F" w:rsidRPr="00EA409F" w:rsidTr="00B8514F">
        <w:trPr>
          <w:trHeight w:hRule="exact" w:val="851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AC" w:rsidRPr="00EA409F" w:rsidRDefault="002D21AC" w:rsidP="002D21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AC" w:rsidRPr="00EA409F" w:rsidRDefault="002D21AC" w:rsidP="002D21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AC" w:rsidRPr="00EA409F" w:rsidRDefault="002D21AC" w:rsidP="002D21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AC" w:rsidRPr="00EA409F" w:rsidRDefault="002D21AC" w:rsidP="002D21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409F" w:rsidRPr="00EA409F" w:rsidTr="00B8514F">
        <w:trPr>
          <w:trHeight w:hRule="exact" w:val="851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AC" w:rsidRPr="00EA409F" w:rsidRDefault="002D21AC" w:rsidP="002D21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开户名称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AC" w:rsidRPr="00EA409F" w:rsidRDefault="002D21AC" w:rsidP="002D21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AC" w:rsidRPr="00EA409F" w:rsidRDefault="002D21AC" w:rsidP="002D21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AC" w:rsidRPr="00EA409F" w:rsidRDefault="002D21AC" w:rsidP="002D21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409F" w:rsidRPr="00EA409F" w:rsidTr="00B8514F">
        <w:trPr>
          <w:trHeight w:hRule="exact" w:val="851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AC" w:rsidRPr="00EA409F" w:rsidRDefault="002D21AC" w:rsidP="002D21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77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AC" w:rsidRPr="00EA409F" w:rsidRDefault="002D21AC" w:rsidP="002D21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409F" w:rsidRPr="00EA409F" w:rsidTr="00B8514F">
        <w:trPr>
          <w:trHeight w:hRule="exact" w:val="851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15" w:rsidRPr="00EA409F" w:rsidRDefault="002D21AC" w:rsidP="008561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企业类型</w:t>
            </w:r>
          </w:p>
          <w:p w:rsidR="002D21AC" w:rsidRPr="00EA409F" w:rsidRDefault="002D21AC" w:rsidP="008561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（自行勾选）</w:t>
            </w:r>
          </w:p>
        </w:tc>
        <w:tc>
          <w:tcPr>
            <w:tcW w:w="77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15" w:rsidRPr="00EA409F" w:rsidRDefault="00856115" w:rsidP="008561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</w:t>
            </w:r>
            <w:r w:rsidR="002D21AC"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兼并重组</w:t>
            </w: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□</w:t>
            </w:r>
            <w:r w:rsidR="002D21AC"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化解产能过剩企业</w:t>
            </w: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□</w:t>
            </w:r>
            <w:r w:rsidR="002D21AC"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淘汰落后产能企业</w:t>
            </w:r>
          </w:p>
          <w:p w:rsidR="002D21AC" w:rsidRPr="00EA409F" w:rsidRDefault="00856115" w:rsidP="008561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</w:t>
            </w:r>
            <w:r w:rsidR="002D21AC"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转型升级企业</w:t>
            </w: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□</w:t>
            </w:r>
            <w:r w:rsidR="002D21AC"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其他企业</w:t>
            </w:r>
          </w:p>
        </w:tc>
      </w:tr>
      <w:tr w:rsidR="00EA409F" w:rsidRPr="00EA409F" w:rsidTr="00B8514F">
        <w:trPr>
          <w:trHeight w:hRule="exact" w:val="454"/>
          <w:jc w:val="center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AC" w:rsidRPr="00EA409F" w:rsidRDefault="002D21AC" w:rsidP="002D21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本企业上年度裁员情况</w:t>
            </w: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AC" w:rsidRPr="00EA409F" w:rsidRDefault="002D21AC" w:rsidP="008561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上年初企业职工人数（）人</w:t>
            </w:r>
          </w:p>
        </w:tc>
        <w:tc>
          <w:tcPr>
            <w:tcW w:w="1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15" w:rsidRPr="00EA409F" w:rsidRDefault="002D21AC" w:rsidP="002D21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三明市城镇</w:t>
            </w:r>
          </w:p>
          <w:p w:rsidR="002D21AC" w:rsidRPr="00EA409F" w:rsidRDefault="002D21AC" w:rsidP="002D21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登记失业率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AC" w:rsidRPr="00EA409F" w:rsidRDefault="002D21AC" w:rsidP="003379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      ）%</w:t>
            </w:r>
          </w:p>
        </w:tc>
      </w:tr>
      <w:tr w:rsidR="00EA409F" w:rsidRPr="00EA409F" w:rsidTr="00B8514F">
        <w:trPr>
          <w:trHeight w:hRule="exact" w:val="454"/>
          <w:jc w:val="center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AC" w:rsidRPr="00EA409F" w:rsidRDefault="002D21AC" w:rsidP="002D21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AC" w:rsidRPr="00EA409F" w:rsidRDefault="002D21AC" w:rsidP="008561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上年末企业职工人数（）人</w:t>
            </w:r>
          </w:p>
        </w:tc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AC" w:rsidRPr="00EA409F" w:rsidRDefault="002D21AC" w:rsidP="002D21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AC" w:rsidRPr="00EA409F" w:rsidRDefault="002D21AC" w:rsidP="002D21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409F" w:rsidRPr="00EA409F" w:rsidTr="00B8514F">
        <w:trPr>
          <w:trHeight w:hRule="exact" w:val="454"/>
          <w:jc w:val="center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AC" w:rsidRPr="00EA409F" w:rsidRDefault="002D21AC" w:rsidP="002D21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AC" w:rsidRPr="00EA409F" w:rsidRDefault="002D21AC" w:rsidP="008561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上年度自然减员人数（ ）人</w:t>
            </w:r>
          </w:p>
        </w:tc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AC" w:rsidRPr="00EA409F" w:rsidRDefault="002D21AC" w:rsidP="002D21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AC" w:rsidRPr="00EA409F" w:rsidRDefault="002D21AC" w:rsidP="002D21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409F" w:rsidRPr="00EA409F" w:rsidTr="00B8514F">
        <w:trPr>
          <w:trHeight w:hRule="exact" w:val="454"/>
          <w:jc w:val="center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AC" w:rsidRPr="00EA409F" w:rsidRDefault="002D21AC" w:rsidP="002D21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AC" w:rsidRPr="00EA409F" w:rsidRDefault="002D21AC" w:rsidP="002D21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净裁员率（        ）%</w:t>
            </w:r>
          </w:p>
        </w:tc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AC" w:rsidRPr="00EA409F" w:rsidRDefault="002D21AC" w:rsidP="002D21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AC" w:rsidRPr="00EA409F" w:rsidRDefault="002D21AC" w:rsidP="002D21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409F" w:rsidRPr="00EA409F" w:rsidTr="00B8514F">
        <w:trPr>
          <w:trHeight w:val="931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AC" w:rsidRPr="00EA409F" w:rsidRDefault="002D21AC" w:rsidP="008561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上年度实缴失业保险费（元）</w:t>
            </w:r>
          </w:p>
        </w:tc>
        <w:tc>
          <w:tcPr>
            <w:tcW w:w="77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115" w:rsidRPr="00EA409F" w:rsidRDefault="00856115" w:rsidP="008561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409F" w:rsidRPr="00EA409F" w:rsidTr="00B8514F">
        <w:trPr>
          <w:trHeight w:val="615"/>
          <w:jc w:val="center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14F" w:rsidRPr="00EA409F" w:rsidRDefault="00B8514F" w:rsidP="008561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困难企业</w:t>
            </w:r>
          </w:p>
          <w:p w:rsidR="00B8514F" w:rsidRPr="00EA409F" w:rsidRDefault="00B8514F" w:rsidP="008561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或新企业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514F" w:rsidRPr="00EA409F" w:rsidRDefault="00B8514F" w:rsidP="008561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当月人均失业金（元）</w:t>
            </w:r>
          </w:p>
        </w:tc>
        <w:tc>
          <w:tcPr>
            <w:tcW w:w="4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514F" w:rsidRPr="00EA409F" w:rsidRDefault="00B8514F" w:rsidP="008561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409F" w:rsidRPr="00EA409F" w:rsidTr="00B8514F">
        <w:trPr>
          <w:trHeight w:val="615"/>
          <w:jc w:val="center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14F" w:rsidRPr="00EA409F" w:rsidRDefault="00B8514F" w:rsidP="008561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514F" w:rsidRPr="00EA409F" w:rsidRDefault="00B8514F" w:rsidP="008561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当月企业职工人数（人）</w:t>
            </w:r>
          </w:p>
        </w:tc>
        <w:tc>
          <w:tcPr>
            <w:tcW w:w="4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514F" w:rsidRPr="00EA409F" w:rsidRDefault="00B8514F" w:rsidP="008561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409F" w:rsidRPr="00EA409F" w:rsidTr="00337944">
        <w:trPr>
          <w:trHeight w:hRule="exact" w:val="2835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15" w:rsidRPr="00EA409F" w:rsidRDefault="001F6898" w:rsidP="008561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工信</w:t>
            </w:r>
            <w:r w:rsidR="00856115"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部门</w:t>
            </w:r>
          </w:p>
          <w:p w:rsidR="00856115" w:rsidRPr="00EA409F" w:rsidRDefault="00856115" w:rsidP="008561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7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944" w:rsidRPr="00EA409F" w:rsidRDefault="00856115" w:rsidP="00337944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经核实，该企业面临暂时性生产经营困难且恢复有望，已承诺不裁员或少裁员的，同意其申报稳岗补贴。</w:t>
            </w:r>
          </w:p>
          <w:p w:rsidR="00337944" w:rsidRPr="00EA409F" w:rsidRDefault="00337944" w:rsidP="003379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37944" w:rsidRPr="00EA409F" w:rsidRDefault="00337944" w:rsidP="003379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37944" w:rsidRPr="00EA409F" w:rsidRDefault="00337944" w:rsidP="003379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37944" w:rsidRPr="00EA409F" w:rsidRDefault="00337944" w:rsidP="003379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56115" w:rsidRPr="00EA409F" w:rsidRDefault="00856115" w:rsidP="003379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（盖章）      年     月      日</w:t>
            </w:r>
          </w:p>
        </w:tc>
      </w:tr>
      <w:tr w:rsidR="00EA409F" w:rsidRPr="00EA409F" w:rsidTr="00337944">
        <w:trPr>
          <w:trHeight w:hRule="exact" w:val="2835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15" w:rsidRPr="00EA409F" w:rsidRDefault="00856115" w:rsidP="008561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失业保险</w:t>
            </w:r>
          </w:p>
          <w:p w:rsidR="00856115" w:rsidRPr="00EA409F" w:rsidRDefault="00856115" w:rsidP="008561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经办机构</w:t>
            </w:r>
          </w:p>
          <w:p w:rsidR="00856115" w:rsidRPr="00EA409F" w:rsidRDefault="00856115" w:rsidP="008561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7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944" w:rsidRPr="00EA409F" w:rsidRDefault="00856115" w:rsidP="00337944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经核查，该企业符合享受稳岗补贴政策规定范围，按规定核定稳岗补贴        元。</w:t>
            </w:r>
          </w:p>
          <w:p w:rsidR="00337944" w:rsidRPr="00EA409F" w:rsidRDefault="00337944" w:rsidP="00337944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37944" w:rsidRPr="00EA409F" w:rsidRDefault="00337944" w:rsidP="00337944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37944" w:rsidRPr="00EA409F" w:rsidRDefault="00337944" w:rsidP="00337944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56115" w:rsidRPr="00EA409F" w:rsidRDefault="00856115" w:rsidP="00337944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（盖章）      年     月      日</w:t>
            </w:r>
          </w:p>
        </w:tc>
      </w:tr>
      <w:tr w:rsidR="00856115" w:rsidRPr="00EA409F" w:rsidTr="00337944">
        <w:trPr>
          <w:trHeight w:val="2690"/>
          <w:jc w:val="center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15" w:rsidRPr="00EA409F" w:rsidRDefault="00856115" w:rsidP="008561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人社部门</w:t>
            </w:r>
          </w:p>
          <w:p w:rsidR="00856115" w:rsidRPr="00EA409F" w:rsidRDefault="00856115" w:rsidP="008561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944" w:rsidRPr="00EA409F" w:rsidRDefault="00337944" w:rsidP="003379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37944" w:rsidRPr="00EA409F" w:rsidRDefault="00856115" w:rsidP="003379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（公章）</w:t>
            </w:r>
          </w:p>
          <w:p w:rsidR="00856115" w:rsidRPr="00EA409F" w:rsidRDefault="00856115" w:rsidP="0033794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944" w:rsidRPr="00EA409F" w:rsidRDefault="00856115" w:rsidP="003379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财政部门</w:t>
            </w:r>
          </w:p>
          <w:p w:rsidR="00856115" w:rsidRPr="00EA409F" w:rsidRDefault="00856115" w:rsidP="003379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944" w:rsidRPr="00EA409F" w:rsidRDefault="00337944" w:rsidP="003379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37944" w:rsidRPr="00EA409F" w:rsidRDefault="00856115" w:rsidP="003379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（公章）</w:t>
            </w:r>
          </w:p>
          <w:p w:rsidR="00856115" w:rsidRPr="00EA409F" w:rsidRDefault="00856115" w:rsidP="0033794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40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  月  日</w:t>
            </w:r>
          </w:p>
        </w:tc>
      </w:tr>
    </w:tbl>
    <w:p w:rsidR="00C82FD8" w:rsidRPr="00EA409F" w:rsidRDefault="00C82FD8" w:rsidP="00337944">
      <w:pPr>
        <w:rPr>
          <w:rFonts w:ascii="仿宋_GB2312" w:eastAsia="仿宋_GB2312" w:hAnsi="仿宋_GB2312" w:cs="仿宋_GB2312"/>
          <w:sz w:val="24"/>
          <w:szCs w:val="24"/>
        </w:rPr>
      </w:pPr>
    </w:p>
    <w:p w:rsidR="00905F6B" w:rsidRPr="00EA409F" w:rsidRDefault="00337944" w:rsidP="00337944">
      <w:pPr>
        <w:rPr>
          <w:rFonts w:ascii="仿宋_GB2312" w:eastAsia="仿宋_GB2312" w:hAnsi="仿宋_GB2312" w:cs="仿宋_GB2312"/>
          <w:sz w:val="24"/>
          <w:szCs w:val="24"/>
        </w:rPr>
      </w:pPr>
      <w:r w:rsidRPr="00EA409F">
        <w:rPr>
          <w:rFonts w:ascii="仿宋_GB2312" w:eastAsia="仿宋_GB2312" w:hAnsi="仿宋_GB2312" w:cs="仿宋_GB2312" w:hint="eastAsia"/>
          <w:sz w:val="24"/>
          <w:szCs w:val="24"/>
        </w:rPr>
        <w:t xml:space="preserve">企业联系人：              时间：       年   月  日       电话：       </w:t>
      </w:r>
    </w:p>
    <w:p w:rsidR="00337944" w:rsidRPr="00EA409F" w:rsidRDefault="00337944" w:rsidP="00337944">
      <w:pPr>
        <w:rPr>
          <w:rFonts w:ascii="仿宋_GB2312" w:eastAsia="仿宋_GB2312" w:hAnsi="仿宋_GB2312" w:cs="仿宋_GB2312"/>
          <w:sz w:val="24"/>
          <w:szCs w:val="24"/>
        </w:rPr>
      </w:pPr>
    </w:p>
    <w:p w:rsidR="00337944" w:rsidRPr="00EA409F" w:rsidRDefault="00337944" w:rsidP="00337944">
      <w:pPr>
        <w:rPr>
          <w:rFonts w:ascii="仿宋_GB2312" w:eastAsia="仿宋_GB2312" w:hAnsi="仿宋_GB2312" w:cs="仿宋_GB2312"/>
          <w:sz w:val="24"/>
          <w:szCs w:val="24"/>
        </w:rPr>
      </w:pPr>
    </w:p>
    <w:p w:rsidR="00337944" w:rsidRPr="00EA409F" w:rsidRDefault="00337944" w:rsidP="00337944">
      <w:pPr>
        <w:rPr>
          <w:rFonts w:ascii="仿宋_GB2312" w:eastAsia="仿宋_GB2312" w:hAnsi="仿宋_GB2312" w:cs="仿宋_GB2312"/>
          <w:sz w:val="24"/>
          <w:szCs w:val="24"/>
        </w:rPr>
      </w:pPr>
      <w:r w:rsidRPr="00EA409F">
        <w:rPr>
          <w:rFonts w:ascii="仿宋_GB2312" w:eastAsia="仿宋_GB2312" w:hAnsi="仿宋_GB2312" w:cs="仿宋_GB2312" w:hint="eastAsia"/>
          <w:sz w:val="24"/>
          <w:szCs w:val="24"/>
        </w:rPr>
        <w:t>备注：1.企业提供的账户需为以单位名称开立的单位银行结算账户。</w:t>
      </w:r>
    </w:p>
    <w:p w:rsidR="00337944" w:rsidRPr="00EA409F" w:rsidRDefault="00337944" w:rsidP="00337944">
      <w:pPr>
        <w:ind w:firstLineChars="300" w:firstLine="720"/>
        <w:rPr>
          <w:rFonts w:ascii="仿宋_GB2312" w:eastAsia="仿宋_GB2312" w:hAnsi="仿宋_GB2312" w:cs="仿宋_GB2312"/>
          <w:sz w:val="24"/>
          <w:szCs w:val="24"/>
        </w:rPr>
      </w:pPr>
      <w:r w:rsidRPr="00EA409F">
        <w:rPr>
          <w:rFonts w:ascii="仿宋_GB2312" w:eastAsia="仿宋_GB2312" w:hAnsi="仿宋_GB2312" w:cs="仿宋_GB2312" w:hint="eastAsia"/>
          <w:sz w:val="24"/>
          <w:szCs w:val="24"/>
        </w:rPr>
        <w:t>2.上年初是指上年1月1日，上年末是指上年12月31日。</w:t>
      </w:r>
    </w:p>
    <w:p w:rsidR="00337944" w:rsidRPr="00EA409F" w:rsidRDefault="00337944" w:rsidP="00337944">
      <w:pPr>
        <w:ind w:firstLineChars="300" w:firstLine="720"/>
        <w:rPr>
          <w:rFonts w:ascii="仿宋_GB2312" w:eastAsia="仿宋_GB2312" w:hAnsi="仿宋_GB2312" w:cs="仿宋_GB2312"/>
          <w:sz w:val="24"/>
          <w:szCs w:val="24"/>
        </w:rPr>
      </w:pPr>
      <w:r w:rsidRPr="00EA409F">
        <w:rPr>
          <w:rFonts w:ascii="仿宋_GB2312" w:eastAsia="仿宋_GB2312" w:hAnsi="仿宋_GB2312" w:cs="仿宋_GB2312" w:hint="eastAsia"/>
          <w:sz w:val="24"/>
          <w:szCs w:val="24"/>
        </w:rPr>
        <w:t>3.符合困难企业申请条件的应先行由</w:t>
      </w:r>
      <w:r w:rsidR="001F6898" w:rsidRPr="00EA409F">
        <w:rPr>
          <w:rFonts w:ascii="仿宋_GB2312" w:eastAsia="仿宋_GB2312" w:hAnsi="仿宋_GB2312" w:cs="仿宋_GB2312" w:hint="eastAsia"/>
          <w:sz w:val="24"/>
          <w:szCs w:val="24"/>
        </w:rPr>
        <w:t>工信</w:t>
      </w:r>
      <w:r w:rsidRPr="00EA409F">
        <w:rPr>
          <w:rFonts w:ascii="仿宋_GB2312" w:eastAsia="仿宋_GB2312" w:hAnsi="仿宋_GB2312" w:cs="仿宋_GB2312" w:hint="eastAsia"/>
          <w:sz w:val="24"/>
          <w:szCs w:val="24"/>
        </w:rPr>
        <w:t>部门提出确认意见。</w:t>
      </w:r>
    </w:p>
    <w:p w:rsidR="00337944" w:rsidRPr="00EA409F" w:rsidRDefault="00337944" w:rsidP="00337944">
      <w:pPr>
        <w:ind w:firstLineChars="300" w:firstLine="720"/>
        <w:rPr>
          <w:rFonts w:ascii="仿宋_GB2312" w:eastAsia="仿宋_GB2312" w:hAnsi="仿宋_GB2312" w:cs="仿宋_GB2312"/>
          <w:sz w:val="24"/>
          <w:szCs w:val="24"/>
        </w:rPr>
      </w:pPr>
      <w:r w:rsidRPr="00EA409F">
        <w:rPr>
          <w:rFonts w:ascii="仿宋_GB2312" w:eastAsia="仿宋_GB2312" w:hAnsi="仿宋_GB2312" w:cs="仿宋_GB2312" w:hint="eastAsia"/>
          <w:sz w:val="24"/>
          <w:szCs w:val="24"/>
        </w:rPr>
        <w:t>4.此表一式伍份，</w:t>
      </w:r>
      <w:r w:rsidR="00266521" w:rsidRPr="00EA409F">
        <w:rPr>
          <w:rFonts w:ascii="仿宋_GB2312" w:eastAsia="仿宋_GB2312" w:hAnsi="仿宋_GB2312" w:cs="仿宋_GB2312" w:hint="eastAsia"/>
          <w:sz w:val="24"/>
          <w:szCs w:val="24"/>
        </w:rPr>
        <w:t>人社部门、工信部门、财政部门、</w:t>
      </w:r>
      <w:r w:rsidRPr="00EA409F">
        <w:rPr>
          <w:rFonts w:ascii="仿宋_GB2312" w:eastAsia="仿宋_GB2312" w:hAnsi="仿宋_GB2312" w:cs="仿宋_GB2312" w:hint="eastAsia"/>
          <w:sz w:val="24"/>
          <w:szCs w:val="24"/>
        </w:rPr>
        <w:t>失业保险经办机构、申报企业各一份。由申报单位填写基本信息，补贴类型，补贴项目，各部门结合职责提出具体意见并加盖单位公盖。</w:t>
      </w:r>
    </w:p>
    <w:p w:rsidR="00337944" w:rsidRPr="00EA409F" w:rsidRDefault="00337944" w:rsidP="00C1009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6A0C31" w:rsidRDefault="006A0C31" w:rsidP="00C10099">
      <w:pPr>
        <w:ind w:firstLine="640"/>
        <w:rPr>
          <w:rFonts w:ascii="仿宋_GB2312" w:eastAsia="仿宋_GB2312" w:hAnsi="仿宋_GB2312" w:cs="仿宋_GB2312"/>
          <w:sz w:val="32"/>
          <w:szCs w:val="32"/>
        </w:rPr>
        <w:sectPr w:rsidR="006A0C31" w:rsidSect="000A031F">
          <w:footerReference w:type="default" r:id="rId7"/>
          <w:pgSz w:w="11906" w:h="16838"/>
          <w:pgMar w:top="2098" w:right="1531" w:bottom="1985" w:left="1531" w:header="851" w:footer="992" w:gutter="0"/>
          <w:pgNumType w:fmt="numberInDash"/>
          <w:cols w:space="425"/>
          <w:docGrid w:type="lines" w:linePitch="312"/>
        </w:sectPr>
      </w:pPr>
    </w:p>
    <w:tbl>
      <w:tblPr>
        <w:tblW w:w="12612" w:type="dxa"/>
        <w:jc w:val="center"/>
        <w:tblInd w:w="-9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341"/>
        <w:gridCol w:w="1740"/>
        <w:gridCol w:w="601"/>
        <w:gridCol w:w="1106"/>
        <w:gridCol w:w="2225"/>
        <w:gridCol w:w="563"/>
        <w:gridCol w:w="37"/>
        <w:gridCol w:w="767"/>
        <w:gridCol w:w="1644"/>
        <w:gridCol w:w="1588"/>
      </w:tblGrid>
      <w:tr w:rsidR="00EA409F" w:rsidRPr="00EA409F" w:rsidTr="006A0C31">
        <w:trPr>
          <w:trHeight w:val="565"/>
          <w:jc w:val="center"/>
        </w:trPr>
        <w:tc>
          <w:tcPr>
            <w:tcW w:w="12612" w:type="dxa"/>
            <w:gridSpan w:val="10"/>
            <w:vAlign w:val="center"/>
          </w:tcPr>
          <w:p w:rsidR="00032FAB" w:rsidRPr="00EA409F" w:rsidRDefault="00032FAB" w:rsidP="007C4E90">
            <w:pPr>
              <w:autoSpaceDN w:val="0"/>
              <w:spacing w:line="520" w:lineRule="exact"/>
              <w:jc w:val="left"/>
              <w:textAlignment w:val="center"/>
              <w:rPr>
                <w:rFonts w:ascii="黑体" w:eastAsia="黑体" w:hAnsi="黑体"/>
                <w:sz w:val="32"/>
                <w:szCs w:val="32"/>
              </w:rPr>
            </w:pPr>
            <w:r w:rsidRPr="00EA409F">
              <w:rPr>
                <w:rFonts w:ascii="仿宋_GB2312" w:eastAsia="仿宋_GB2312" w:hAnsi="仿宋_GB2312" w:cs="仿宋_GB2312"/>
                <w:sz w:val="44"/>
                <w:szCs w:val="44"/>
              </w:rPr>
              <w:lastRenderedPageBreak/>
              <w:br w:type="page"/>
            </w:r>
            <w:bookmarkStart w:id="0" w:name="_GoBack"/>
            <w:bookmarkEnd w:id="0"/>
          </w:p>
          <w:p w:rsidR="00032FAB" w:rsidRPr="00EA409F" w:rsidRDefault="00BD7BB6" w:rsidP="00D27996">
            <w:pPr>
              <w:autoSpaceDN w:val="0"/>
              <w:spacing w:line="520" w:lineRule="exact"/>
              <w:jc w:val="center"/>
              <w:textAlignment w:val="center"/>
              <w:rPr>
                <w:rFonts w:ascii="方正小标宋简体" w:eastAsia="方正小标宋简体" w:hAnsi="黑体"/>
                <w:sz w:val="44"/>
                <w:szCs w:val="44"/>
              </w:rPr>
            </w:pPr>
            <w:r w:rsidRPr="00EA409F">
              <w:rPr>
                <w:rFonts w:ascii="方正小标宋简体" w:eastAsia="方正小标宋简体" w:hAnsi="仿宋_GB2312" w:cs="仿宋_GB2312" w:hint="eastAsia"/>
                <w:sz w:val="44"/>
                <w:szCs w:val="44"/>
              </w:rPr>
              <w:t>一次性稳定用工就业奖补</w:t>
            </w:r>
            <w:r w:rsidRPr="00EA409F">
              <w:rPr>
                <w:rFonts w:ascii="方正小标宋简体" w:eastAsia="方正小标宋简体" w:hAnsi="仿宋" w:hint="eastAsia"/>
                <w:sz w:val="44"/>
                <w:szCs w:val="44"/>
              </w:rPr>
              <w:t>申报</w:t>
            </w:r>
            <w:r w:rsidRPr="00EA409F">
              <w:rPr>
                <w:rFonts w:ascii="方正小标宋简体" w:eastAsia="方正小标宋简体" w:hAnsi="仿宋_GB2312" w:cs="仿宋_GB2312" w:hint="eastAsia"/>
                <w:sz w:val="44"/>
                <w:szCs w:val="44"/>
              </w:rPr>
              <w:t>表</w:t>
            </w:r>
          </w:p>
        </w:tc>
      </w:tr>
      <w:tr w:rsidR="00EA409F" w:rsidRPr="00EA409F" w:rsidTr="00F1724A">
        <w:trPr>
          <w:trHeight w:val="316"/>
          <w:jc w:val="center"/>
        </w:trPr>
        <w:tc>
          <w:tcPr>
            <w:tcW w:w="8613" w:type="dxa"/>
            <w:gridSpan w:val="7"/>
            <w:vAlign w:val="center"/>
          </w:tcPr>
          <w:p w:rsidR="00032FAB" w:rsidRPr="00EA409F" w:rsidRDefault="00032FAB" w:rsidP="007C4E90">
            <w:pPr>
              <w:autoSpaceDN w:val="0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 w:rsidRPr="00EA409F">
              <w:rPr>
                <w:rFonts w:ascii="仿宋_GB2312" w:eastAsia="仿宋_GB2312" w:hint="eastAsia"/>
                <w:sz w:val="24"/>
                <w:szCs w:val="24"/>
              </w:rPr>
              <w:t>填报单位（盖章）：</w:t>
            </w:r>
          </w:p>
        </w:tc>
        <w:tc>
          <w:tcPr>
            <w:tcW w:w="2411" w:type="dxa"/>
            <w:gridSpan w:val="2"/>
            <w:vAlign w:val="center"/>
          </w:tcPr>
          <w:p w:rsidR="00032FAB" w:rsidRPr="00EA409F" w:rsidRDefault="00032FAB" w:rsidP="007C4E90">
            <w:pPr>
              <w:autoSpaceDN w:val="0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032FAB" w:rsidRPr="00EA409F" w:rsidRDefault="00032FAB" w:rsidP="007C4E90">
            <w:pPr>
              <w:autoSpaceDN w:val="0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409F" w:rsidRPr="00EA409F" w:rsidTr="00F1724A">
        <w:trPr>
          <w:trHeight w:val="831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FAB" w:rsidRPr="00EA409F" w:rsidRDefault="00032FAB" w:rsidP="007C4E90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 w:rsidRPr="00EA409F">
              <w:rPr>
                <w:rFonts w:ascii="仿宋_GB2312" w:eastAsia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FAB" w:rsidRPr="00EA409F" w:rsidRDefault="00032FAB" w:rsidP="00F1724A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 w:rsidRPr="00EA409F">
              <w:rPr>
                <w:rFonts w:ascii="仿宋_GB2312" w:eastAsia="仿宋_GB2312" w:hint="eastAsia"/>
                <w:sz w:val="24"/>
                <w:szCs w:val="24"/>
              </w:rPr>
              <w:t>用电量（万千瓦时）</w:t>
            </w:r>
          </w:p>
        </w:tc>
        <w:tc>
          <w:tcPr>
            <w:tcW w:w="30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2FAB" w:rsidRPr="00EA409F" w:rsidRDefault="00032FAB" w:rsidP="007C4E90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 w:rsidRPr="00EA409F">
              <w:rPr>
                <w:rFonts w:ascii="仿宋_GB2312" w:eastAsia="仿宋_GB2312" w:hint="eastAsia"/>
                <w:sz w:val="24"/>
                <w:szCs w:val="24"/>
              </w:rPr>
              <w:t>用工人数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FAB" w:rsidRPr="00EA409F" w:rsidRDefault="00032FAB" w:rsidP="007C4E90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 w:rsidRPr="00EA409F">
              <w:rPr>
                <w:rFonts w:ascii="仿宋_GB2312" w:eastAsia="仿宋_GB2312" w:hint="eastAsia"/>
                <w:sz w:val="24"/>
                <w:szCs w:val="24"/>
              </w:rPr>
              <w:t>申请奖励金额（万元）</w:t>
            </w:r>
          </w:p>
        </w:tc>
      </w:tr>
      <w:tr w:rsidR="00EA409F" w:rsidRPr="00EA409F" w:rsidTr="00F1724A">
        <w:trPr>
          <w:trHeight w:val="731"/>
          <w:jc w:val="center"/>
        </w:trPr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FAB" w:rsidRPr="00EA409F" w:rsidRDefault="00032FAB" w:rsidP="007C4E90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FAB" w:rsidRPr="00EA409F" w:rsidRDefault="00032FAB" w:rsidP="00032FAB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 w:rsidRPr="00EA409F">
              <w:rPr>
                <w:rFonts w:ascii="仿宋_GB2312" w:eastAsia="仿宋_GB2312" w:hint="eastAsia"/>
                <w:sz w:val="24"/>
                <w:szCs w:val="24"/>
              </w:rPr>
              <w:t>申报月份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2FAB" w:rsidRPr="00EA409F" w:rsidRDefault="00032FAB" w:rsidP="00032FAB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 w:rsidRPr="00EA409F">
              <w:rPr>
                <w:rFonts w:ascii="仿宋_GB2312" w:eastAsia="仿宋_GB2312" w:hint="eastAsia"/>
                <w:sz w:val="24"/>
                <w:szCs w:val="24"/>
              </w:rPr>
              <w:t>2019年1月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FAB" w:rsidRPr="00EA409F" w:rsidRDefault="00032FAB" w:rsidP="007C4E90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 w:rsidRPr="00EA409F">
              <w:rPr>
                <w:rFonts w:ascii="仿宋_GB2312" w:eastAsia="仿宋_GB2312" w:hint="eastAsia"/>
                <w:sz w:val="24"/>
                <w:szCs w:val="24"/>
              </w:rPr>
              <w:t>当月用电量占1月用电量比例（%）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FAB" w:rsidRPr="00EA409F" w:rsidRDefault="00032FAB" w:rsidP="00032FAB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 w:rsidRPr="00EA409F">
              <w:rPr>
                <w:rFonts w:ascii="仿宋_GB2312" w:eastAsia="仿宋_GB2312" w:hint="eastAsia"/>
                <w:sz w:val="24"/>
                <w:szCs w:val="24"/>
              </w:rPr>
              <w:t>申报月份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71C1" w:rsidRPr="00EA409F" w:rsidRDefault="005371C1" w:rsidP="00032FAB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 w:rsidRPr="00EA409F">
              <w:rPr>
                <w:rFonts w:ascii="仿宋_GB2312" w:eastAsia="仿宋_GB2312" w:hint="eastAsia"/>
                <w:sz w:val="24"/>
                <w:szCs w:val="24"/>
              </w:rPr>
              <w:t>社会保险</w:t>
            </w:r>
          </w:p>
          <w:p w:rsidR="00032FAB" w:rsidRPr="00EA409F" w:rsidRDefault="005371C1" w:rsidP="00032FAB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 w:rsidRPr="00EA409F">
              <w:rPr>
                <w:rFonts w:ascii="仿宋_GB2312" w:eastAsia="仿宋_GB2312" w:hint="eastAsia"/>
                <w:sz w:val="24"/>
                <w:szCs w:val="24"/>
              </w:rPr>
              <w:t>参保人数</w:t>
            </w: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FAB" w:rsidRPr="00EA409F" w:rsidRDefault="00032FAB" w:rsidP="007C4E90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EA409F" w:rsidRPr="00EA409F" w:rsidTr="00F1724A">
        <w:trPr>
          <w:trHeight w:val="931"/>
          <w:jc w:val="center"/>
        </w:trPr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FAB" w:rsidRPr="00EA409F" w:rsidRDefault="00032FAB" w:rsidP="007C4E9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FAB" w:rsidRPr="00EA409F" w:rsidRDefault="00032FAB" w:rsidP="007C4E90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2FAB" w:rsidRPr="00EA409F" w:rsidRDefault="00032FAB" w:rsidP="007C4E90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FAB" w:rsidRPr="00EA409F" w:rsidRDefault="00032FAB" w:rsidP="007C4E90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FAB" w:rsidRPr="00EA409F" w:rsidRDefault="00032FAB" w:rsidP="007C4E90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2FAB" w:rsidRPr="00EA409F" w:rsidRDefault="00032FAB" w:rsidP="007C4E90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FAB" w:rsidRPr="00EA409F" w:rsidRDefault="00032FAB" w:rsidP="007C4E90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409F" w:rsidRPr="00EA409F" w:rsidTr="00F1724A">
        <w:trPr>
          <w:trHeight w:val="681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FAB" w:rsidRPr="00EA409F" w:rsidRDefault="00032FAB" w:rsidP="007C4E90">
            <w:pPr>
              <w:autoSpaceDN w:val="0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 w:rsidRPr="00EA409F">
              <w:rPr>
                <w:rFonts w:ascii="仿宋_GB2312" w:eastAsia="仿宋_GB2312" w:hint="eastAsia"/>
                <w:sz w:val="24"/>
                <w:szCs w:val="24"/>
              </w:rPr>
              <w:t>企业用电户号</w:t>
            </w:r>
          </w:p>
        </w:tc>
        <w:tc>
          <w:tcPr>
            <w:tcW w:w="102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FAB" w:rsidRPr="00EA409F" w:rsidRDefault="00032FAB" w:rsidP="007C4E90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409F" w:rsidRPr="00EA409F" w:rsidTr="00F1724A">
        <w:trPr>
          <w:trHeight w:val="2987"/>
          <w:jc w:val="center"/>
        </w:trPr>
        <w:tc>
          <w:tcPr>
            <w:tcW w:w="4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FAB" w:rsidRPr="00EA409F" w:rsidRDefault="00032FAB" w:rsidP="00247611">
            <w:pPr>
              <w:autoSpaceDN w:val="0"/>
              <w:jc w:val="left"/>
              <w:textAlignment w:val="top"/>
              <w:rPr>
                <w:rFonts w:ascii="仿宋_GB2312" w:eastAsia="仿宋_GB2312"/>
                <w:sz w:val="24"/>
                <w:szCs w:val="24"/>
              </w:rPr>
            </w:pPr>
            <w:r w:rsidRPr="00EA409F">
              <w:rPr>
                <w:rFonts w:ascii="仿宋_GB2312" w:eastAsia="仿宋_GB2312" w:hint="eastAsia"/>
                <w:sz w:val="24"/>
                <w:szCs w:val="24"/>
              </w:rPr>
              <w:t>工信</w:t>
            </w:r>
            <w:r w:rsidR="00247611">
              <w:rPr>
                <w:rFonts w:ascii="仿宋_GB2312" w:eastAsia="仿宋_GB2312" w:hint="eastAsia"/>
                <w:sz w:val="24"/>
                <w:szCs w:val="24"/>
              </w:rPr>
              <w:t>部门</w:t>
            </w:r>
            <w:r w:rsidRPr="00EA409F">
              <w:rPr>
                <w:rFonts w:ascii="仿宋_GB2312" w:eastAsia="仿宋_GB2312" w:hint="eastAsia"/>
                <w:sz w:val="24"/>
                <w:szCs w:val="24"/>
              </w:rPr>
              <w:t>审核(盖章)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FAB" w:rsidRPr="00EA409F" w:rsidRDefault="00032FAB" w:rsidP="007C4E90">
            <w:pPr>
              <w:autoSpaceDN w:val="0"/>
              <w:jc w:val="left"/>
              <w:textAlignment w:val="top"/>
              <w:rPr>
                <w:rFonts w:ascii="仿宋_GB2312" w:eastAsia="仿宋_GB2312"/>
                <w:sz w:val="24"/>
                <w:szCs w:val="24"/>
              </w:rPr>
            </w:pPr>
            <w:r w:rsidRPr="00EA409F">
              <w:rPr>
                <w:rFonts w:ascii="仿宋_GB2312" w:eastAsia="仿宋_GB2312" w:hint="eastAsia"/>
                <w:sz w:val="24"/>
                <w:szCs w:val="24"/>
              </w:rPr>
              <w:t>人社部门审核(盖章)</w:t>
            </w:r>
          </w:p>
        </w:tc>
        <w:tc>
          <w:tcPr>
            <w:tcW w:w="4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FAB" w:rsidRPr="00EA409F" w:rsidRDefault="00032FAB" w:rsidP="00247611">
            <w:pPr>
              <w:autoSpaceDN w:val="0"/>
              <w:jc w:val="left"/>
              <w:textAlignment w:val="top"/>
              <w:rPr>
                <w:rFonts w:ascii="仿宋_GB2312" w:eastAsia="仿宋_GB2312"/>
                <w:sz w:val="24"/>
                <w:szCs w:val="24"/>
              </w:rPr>
            </w:pPr>
            <w:r w:rsidRPr="00EA409F">
              <w:rPr>
                <w:rFonts w:ascii="仿宋_GB2312" w:eastAsia="仿宋_GB2312" w:hint="eastAsia"/>
                <w:sz w:val="24"/>
                <w:szCs w:val="24"/>
              </w:rPr>
              <w:t>财政</w:t>
            </w:r>
            <w:r w:rsidR="00247611">
              <w:rPr>
                <w:rFonts w:ascii="仿宋_GB2312" w:eastAsia="仿宋_GB2312" w:hint="eastAsia"/>
                <w:sz w:val="24"/>
                <w:szCs w:val="24"/>
              </w:rPr>
              <w:t>部门</w:t>
            </w:r>
            <w:r w:rsidRPr="00EA409F">
              <w:rPr>
                <w:rFonts w:ascii="仿宋_GB2312" w:eastAsia="仿宋_GB2312" w:hint="eastAsia"/>
                <w:sz w:val="24"/>
                <w:szCs w:val="24"/>
              </w:rPr>
              <w:t>审核(盖章)</w:t>
            </w:r>
          </w:p>
        </w:tc>
      </w:tr>
    </w:tbl>
    <w:p w:rsidR="00F1724A" w:rsidRPr="00EA409F" w:rsidRDefault="00F1724A" w:rsidP="00F1724A">
      <w:pPr>
        <w:autoSpaceDN w:val="0"/>
        <w:textAlignment w:val="center"/>
        <w:rPr>
          <w:rFonts w:ascii="仿宋_GB2312" w:eastAsia="仿宋_GB2312"/>
          <w:sz w:val="24"/>
          <w:szCs w:val="24"/>
        </w:rPr>
      </w:pPr>
      <w:r w:rsidRPr="00EA409F">
        <w:rPr>
          <w:rFonts w:ascii="仿宋_GB2312" w:eastAsia="仿宋_GB2312" w:hint="eastAsia"/>
          <w:sz w:val="24"/>
          <w:szCs w:val="24"/>
        </w:rPr>
        <w:t>备注：</w:t>
      </w:r>
      <w:r w:rsidR="00247611" w:rsidRPr="00EA409F">
        <w:rPr>
          <w:rFonts w:ascii="仿宋_GB2312" w:eastAsia="仿宋_GB2312" w:hAnsi="仿宋_GB2312" w:cs="仿宋_GB2312" w:hint="eastAsia"/>
          <w:sz w:val="24"/>
          <w:szCs w:val="24"/>
        </w:rPr>
        <w:t>此表一式</w:t>
      </w:r>
      <w:r w:rsidR="00247611">
        <w:rPr>
          <w:rFonts w:ascii="仿宋_GB2312" w:eastAsia="仿宋_GB2312" w:hAnsi="仿宋_GB2312" w:cs="仿宋_GB2312" w:hint="eastAsia"/>
          <w:sz w:val="24"/>
          <w:szCs w:val="24"/>
        </w:rPr>
        <w:t>肆</w:t>
      </w:r>
      <w:r w:rsidR="00247611" w:rsidRPr="00EA409F">
        <w:rPr>
          <w:rFonts w:ascii="仿宋_GB2312" w:eastAsia="仿宋_GB2312" w:hAnsi="仿宋_GB2312" w:cs="仿宋_GB2312" w:hint="eastAsia"/>
          <w:sz w:val="24"/>
          <w:szCs w:val="24"/>
        </w:rPr>
        <w:t>份，人社部门、工信部门、财政部门、申报企业各一份。</w:t>
      </w:r>
    </w:p>
    <w:p w:rsidR="00905F6B" w:rsidRPr="00EA409F" w:rsidRDefault="00905F6B" w:rsidP="006A0C31">
      <w:pPr>
        <w:rPr>
          <w:rFonts w:ascii="仿宋_GB2312" w:eastAsia="仿宋_GB2312" w:hAnsi="仿宋_GB2312" w:cs="仿宋_GB2312"/>
          <w:sz w:val="32"/>
          <w:szCs w:val="32"/>
        </w:rPr>
      </w:pPr>
    </w:p>
    <w:sectPr w:rsidR="00905F6B" w:rsidRPr="00EA409F" w:rsidSect="006A0C31">
      <w:pgSz w:w="16838" w:h="11906" w:orient="landscape"/>
      <w:pgMar w:top="1531" w:right="2098" w:bottom="1531" w:left="1985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2D6" w:rsidRDefault="00AA22D6" w:rsidP="003517C1">
      <w:r>
        <w:separator/>
      </w:r>
    </w:p>
  </w:endnote>
  <w:endnote w:type="continuationSeparator" w:id="1">
    <w:p w:rsidR="00AA22D6" w:rsidRDefault="00AA22D6" w:rsidP="0035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79347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0A031F" w:rsidRPr="000A031F" w:rsidRDefault="003F4C16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 w:rsidRPr="000A031F">
          <w:rPr>
            <w:rFonts w:ascii="宋体" w:eastAsia="宋体" w:hAnsi="宋体"/>
            <w:sz w:val="28"/>
            <w:szCs w:val="28"/>
          </w:rPr>
          <w:fldChar w:fldCharType="begin"/>
        </w:r>
        <w:r w:rsidR="000A031F" w:rsidRPr="000A031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A031F">
          <w:rPr>
            <w:rFonts w:ascii="宋体" w:eastAsia="宋体" w:hAnsi="宋体"/>
            <w:sz w:val="28"/>
            <w:szCs w:val="28"/>
          </w:rPr>
          <w:fldChar w:fldCharType="separate"/>
        </w:r>
        <w:r w:rsidR="00247611" w:rsidRPr="00247611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247611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0A031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0A031F" w:rsidRDefault="000A03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2D6" w:rsidRDefault="00AA22D6" w:rsidP="003517C1">
      <w:r>
        <w:separator/>
      </w:r>
    </w:p>
  </w:footnote>
  <w:footnote w:type="continuationSeparator" w:id="1">
    <w:p w:rsidR="00AA22D6" w:rsidRDefault="00AA22D6" w:rsidP="00351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5B19"/>
    <w:multiLevelType w:val="hybridMultilevel"/>
    <w:tmpl w:val="54361DD6"/>
    <w:lvl w:ilvl="0" w:tplc="4D70308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EE0A31"/>
    <w:multiLevelType w:val="hybridMultilevel"/>
    <w:tmpl w:val="DDA47294"/>
    <w:lvl w:ilvl="0" w:tplc="F05455A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43276A"/>
    <w:multiLevelType w:val="hybridMultilevel"/>
    <w:tmpl w:val="62F6FB80"/>
    <w:lvl w:ilvl="0" w:tplc="1520E0C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FA77508"/>
    <w:multiLevelType w:val="hybridMultilevel"/>
    <w:tmpl w:val="0218C236"/>
    <w:lvl w:ilvl="0" w:tplc="4A0298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2E10"/>
    <w:rsid w:val="000074F3"/>
    <w:rsid w:val="00032FAB"/>
    <w:rsid w:val="00057D2B"/>
    <w:rsid w:val="000701B2"/>
    <w:rsid w:val="00085DD8"/>
    <w:rsid w:val="000A031F"/>
    <w:rsid w:val="000B7B9B"/>
    <w:rsid w:val="000E6466"/>
    <w:rsid w:val="000F770A"/>
    <w:rsid w:val="0011542F"/>
    <w:rsid w:val="00164E68"/>
    <w:rsid w:val="001841B9"/>
    <w:rsid w:val="001F6898"/>
    <w:rsid w:val="00233664"/>
    <w:rsid w:val="00247611"/>
    <w:rsid w:val="00264FC2"/>
    <w:rsid w:val="00266521"/>
    <w:rsid w:val="00272E7A"/>
    <w:rsid w:val="00290901"/>
    <w:rsid w:val="002A24E1"/>
    <w:rsid w:val="002B58A8"/>
    <w:rsid w:val="002D21AC"/>
    <w:rsid w:val="002E085C"/>
    <w:rsid w:val="0032121E"/>
    <w:rsid w:val="00336E54"/>
    <w:rsid w:val="00337944"/>
    <w:rsid w:val="00340B68"/>
    <w:rsid w:val="003517C1"/>
    <w:rsid w:val="00370DAE"/>
    <w:rsid w:val="00371A00"/>
    <w:rsid w:val="00380496"/>
    <w:rsid w:val="003C5288"/>
    <w:rsid w:val="003F4C16"/>
    <w:rsid w:val="004038CE"/>
    <w:rsid w:val="00422EBE"/>
    <w:rsid w:val="004453A4"/>
    <w:rsid w:val="004F702E"/>
    <w:rsid w:val="00535580"/>
    <w:rsid w:val="005371C1"/>
    <w:rsid w:val="00585891"/>
    <w:rsid w:val="005A416F"/>
    <w:rsid w:val="005B2BD8"/>
    <w:rsid w:val="00602D77"/>
    <w:rsid w:val="00634A75"/>
    <w:rsid w:val="00635C4E"/>
    <w:rsid w:val="006540C9"/>
    <w:rsid w:val="00675F1F"/>
    <w:rsid w:val="006853D4"/>
    <w:rsid w:val="006A0C31"/>
    <w:rsid w:val="006A2987"/>
    <w:rsid w:val="006B5823"/>
    <w:rsid w:val="006C56FC"/>
    <w:rsid w:val="00702E10"/>
    <w:rsid w:val="0075487A"/>
    <w:rsid w:val="007E7551"/>
    <w:rsid w:val="008330DD"/>
    <w:rsid w:val="00856115"/>
    <w:rsid w:val="00880894"/>
    <w:rsid w:val="00883513"/>
    <w:rsid w:val="00886CC8"/>
    <w:rsid w:val="008A3A42"/>
    <w:rsid w:val="00905F6B"/>
    <w:rsid w:val="00952495"/>
    <w:rsid w:val="00991160"/>
    <w:rsid w:val="009C4244"/>
    <w:rsid w:val="009F5F69"/>
    <w:rsid w:val="00A633BD"/>
    <w:rsid w:val="00A73686"/>
    <w:rsid w:val="00AA22D6"/>
    <w:rsid w:val="00B8514F"/>
    <w:rsid w:val="00BC719E"/>
    <w:rsid w:val="00BD7BB6"/>
    <w:rsid w:val="00BE360D"/>
    <w:rsid w:val="00BF36A0"/>
    <w:rsid w:val="00BF5117"/>
    <w:rsid w:val="00C07DCB"/>
    <w:rsid w:val="00C10099"/>
    <w:rsid w:val="00C82FD8"/>
    <w:rsid w:val="00C85B10"/>
    <w:rsid w:val="00CB464C"/>
    <w:rsid w:val="00CC6671"/>
    <w:rsid w:val="00CD3957"/>
    <w:rsid w:val="00D27996"/>
    <w:rsid w:val="00D52D05"/>
    <w:rsid w:val="00DA0083"/>
    <w:rsid w:val="00DF5BFB"/>
    <w:rsid w:val="00DF751E"/>
    <w:rsid w:val="00E8491E"/>
    <w:rsid w:val="00E9723A"/>
    <w:rsid w:val="00EA409F"/>
    <w:rsid w:val="00EB2388"/>
    <w:rsid w:val="00ED44CC"/>
    <w:rsid w:val="00EE7A1D"/>
    <w:rsid w:val="00F1724A"/>
    <w:rsid w:val="00F20238"/>
    <w:rsid w:val="00F45EBB"/>
    <w:rsid w:val="00F81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02E10"/>
    <w:pPr>
      <w:spacing w:after="12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Char">
    <w:name w:val="正文文本 Char"/>
    <w:basedOn w:val="a0"/>
    <w:link w:val="a3"/>
    <w:rsid w:val="00702E10"/>
    <w:rPr>
      <w:rFonts w:ascii="Times New Roman" w:eastAsia="仿宋_GB2312" w:hAnsi="Times New Roman" w:cs="Times New Roman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351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517C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51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517C1"/>
    <w:rPr>
      <w:sz w:val="18"/>
      <w:szCs w:val="18"/>
    </w:rPr>
  </w:style>
  <w:style w:type="paragraph" w:styleId="a6">
    <w:name w:val="List Paragraph"/>
    <w:basedOn w:val="a"/>
    <w:uiPriority w:val="34"/>
    <w:qFormat/>
    <w:rsid w:val="003517C1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0B7B9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B7B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02E10"/>
    <w:pPr>
      <w:spacing w:after="12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Char">
    <w:name w:val="正文文本 Char"/>
    <w:basedOn w:val="a0"/>
    <w:link w:val="a3"/>
    <w:rsid w:val="00702E10"/>
    <w:rPr>
      <w:rFonts w:ascii="Times New Roman" w:eastAsia="仿宋_GB2312" w:hAnsi="Times New Roman" w:cs="Times New Roman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351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517C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51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517C1"/>
    <w:rPr>
      <w:sz w:val="18"/>
      <w:szCs w:val="18"/>
    </w:rPr>
  </w:style>
  <w:style w:type="paragraph" w:styleId="a6">
    <w:name w:val="List Paragraph"/>
    <w:basedOn w:val="a"/>
    <w:uiPriority w:val="34"/>
    <w:qFormat/>
    <w:rsid w:val="003517C1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0B7B9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B7B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</Words>
  <Characters>876</Characters>
  <Application>Microsoft Office Word</Application>
  <DocSecurity>0</DocSecurity>
  <Lines>7</Lines>
  <Paragraphs>2</Paragraphs>
  <ScaleCrop>false</ScaleCrop>
  <Company>微软中国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丁长邦</dc:creator>
  <cp:lastModifiedBy>HP</cp:lastModifiedBy>
  <cp:revision>4</cp:revision>
  <cp:lastPrinted>2019-01-25T08:24:00Z</cp:lastPrinted>
  <dcterms:created xsi:type="dcterms:W3CDTF">2019-03-04T07:58:00Z</dcterms:created>
  <dcterms:modified xsi:type="dcterms:W3CDTF">2019-04-02T08:01:00Z</dcterms:modified>
</cp:coreProperties>
</file>